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B" w:rsidRPr="009C6D1B" w:rsidRDefault="009C6D1B">
      <w:pPr>
        <w:spacing w:after="1" w:line="200" w:lineRule="atLeast"/>
      </w:pPr>
      <w:r w:rsidRPr="009C6D1B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9C6D1B">
        <w:rPr>
          <w:rFonts w:ascii="Tahoma" w:hAnsi="Tahoma" w:cs="Tahoma"/>
          <w:sz w:val="20"/>
        </w:rPr>
        <w:t>КонсультантПлюс</w:t>
      </w:r>
      <w:proofErr w:type="spellEnd"/>
      <w:r w:rsidRPr="009C6D1B">
        <w:rPr>
          <w:rFonts w:ascii="Tahoma" w:hAnsi="Tahoma" w:cs="Tahoma"/>
          <w:sz w:val="20"/>
        </w:rPr>
        <w:br/>
      </w:r>
    </w:p>
    <w:p w:rsidR="009C6D1B" w:rsidRPr="009C6D1B" w:rsidRDefault="009C6D1B">
      <w:pPr>
        <w:spacing w:after="1" w:line="220" w:lineRule="atLeast"/>
        <w:jc w:val="both"/>
        <w:outlineLvl w:val="0"/>
      </w:pPr>
    </w:p>
    <w:p w:rsidR="009C6D1B" w:rsidRPr="009C6D1B" w:rsidRDefault="009C6D1B">
      <w:pPr>
        <w:spacing w:after="1" w:line="220" w:lineRule="atLeast"/>
        <w:jc w:val="center"/>
      </w:pPr>
      <w:r w:rsidRPr="009C6D1B">
        <w:rPr>
          <w:rFonts w:ascii="Calibri" w:hAnsi="Calibri" w:cs="Calibri"/>
          <w:b/>
        </w:rPr>
        <w:t>РАЙОННЫЕ КОЭФФИЦИЕНТЫ И ПРОЦЕНТНЫЕ НАДБАВКИ,</w:t>
      </w:r>
    </w:p>
    <w:p w:rsidR="009C6D1B" w:rsidRPr="009C6D1B" w:rsidRDefault="009C6D1B">
      <w:pPr>
        <w:spacing w:after="1" w:line="220" w:lineRule="atLeast"/>
        <w:jc w:val="center"/>
      </w:pPr>
      <w:r w:rsidRPr="009C6D1B">
        <w:rPr>
          <w:rFonts w:ascii="Calibri" w:hAnsi="Calibri" w:cs="Calibri"/>
          <w:b/>
        </w:rPr>
        <w:t>УСТАНОВЛЕННЫЕ ДЛЯ ГОСУДАРСТВЕННЫХ ОРГАНОВ И УЧРЕЖДЕНИЙ</w:t>
      </w:r>
    </w:p>
    <w:p w:rsidR="009C6D1B" w:rsidRPr="009C6D1B" w:rsidRDefault="009C6D1B">
      <w:pPr>
        <w:spacing w:after="1" w:line="220" w:lineRule="atLeast"/>
        <w:jc w:val="center"/>
      </w:pPr>
      <w:r w:rsidRPr="009C6D1B">
        <w:rPr>
          <w:rFonts w:ascii="Calibri" w:hAnsi="Calibri" w:cs="Calibri"/>
          <w:b/>
        </w:rPr>
        <w:t>СУБЪЕКТОВ РОССИЙСКОЙ ФЕДЕРАЦИИ, ОРГАНОВ МЕСТНОГО</w:t>
      </w:r>
    </w:p>
    <w:p w:rsidR="009C6D1B" w:rsidRPr="009C6D1B" w:rsidRDefault="009C6D1B">
      <w:pPr>
        <w:spacing w:after="1" w:line="220" w:lineRule="atLeast"/>
        <w:jc w:val="center"/>
      </w:pPr>
      <w:r w:rsidRPr="009C6D1B">
        <w:rPr>
          <w:rFonts w:ascii="Calibri" w:hAnsi="Calibri" w:cs="Calibri"/>
          <w:b/>
        </w:rPr>
        <w:t>САМОУПРАВЛЕНИЯ И МУНИЦИПАЛЬНЫХ УЧРЕЖДЕНИЙ</w:t>
      </w:r>
    </w:p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spacing w:after="1" w:line="220" w:lineRule="atLeast"/>
        <w:ind w:firstLine="540"/>
        <w:jc w:val="both"/>
      </w:pPr>
      <w:r w:rsidRPr="009C6D1B">
        <w:rPr>
          <w:rFonts w:ascii="Calibri" w:hAnsi="Calibri" w:cs="Calibri"/>
        </w:rPr>
        <w:t>В Справочной информации представлены районные коэффициенты (РК) и процентные надбавки (ПН), установленные в соответствии со статьями 316, 317 ТК РФ и статьями 10, 11 Закона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 для лиц, работающих в государственных органах, государственных учреждениях субъектов РФ, органах местного самоуправления, муниципальных учреждениях.</w:t>
      </w:r>
    </w:p>
    <w:p w:rsidR="009C6D1B" w:rsidRPr="009C6D1B" w:rsidRDefault="009C6D1B">
      <w:pPr>
        <w:spacing w:before="220" w:after="1" w:line="220" w:lineRule="atLeast"/>
        <w:ind w:firstLine="540"/>
        <w:jc w:val="both"/>
      </w:pPr>
      <w:r w:rsidRPr="009C6D1B">
        <w:rPr>
          <w:rFonts w:ascii="Calibri" w:hAnsi="Calibri" w:cs="Calibri"/>
        </w:rPr>
        <w:t>РК и ПН, установленные для лиц, работающих в органах и учреждениях отдельных сфер деятельности, в данной Справочной информации не приводятся.</w:t>
      </w:r>
    </w:p>
    <w:p w:rsidR="009C6D1B" w:rsidRPr="009C6D1B" w:rsidRDefault="009C6D1B">
      <w:pPr>
        <w:spacing w:before="220" w:after="1" w:line="220" w:lineRule="atLeast"/>
        <w:ind w:firstLine="540"/>
        <w:jc w:val="both"/>
      </w:pPr>
      <w:r w:rsidRPr="009C6D1B">
        <w:rPr>
          <w:rFonts w:ascii="Calibri" w:hAnsi="Calibri" w:cs="Calibri"/>
        </w:rPr>
        <w:t xml:space="preserve">В Справочной информации указаны РК и ПН, установленные нормативными правовыми актами, включенными в ИБ </w:t>
      </w:r>
      <w:proofErr w:type="spellStart"/>
      <w:r w:rsidRPr="009C6D1B">
        <w:rPr>
          <w:rFonts w:ascii="Calibri" w:hAnsi="Calibri" w:cs="Calibri"/>
        </w:rPr>
        <w:t>КонсультантПлюс</w:t>
      </w:r>
      <w:proofErr w:type="spellEnd"/>
      <w:r w:rsidRPr="009C6D1B">
        <w:rPr>
          <w:rFonts w:ascii="Calibri" w:hAnsi="Calibri" w:cs="Calibri"/>
        </w:rPr>
        <w:t>: Региональные выпуски.</w:t>
      </w:r>
    </w:p>
    <w:p w:rsidR="009C6D1B" w:rsidRPr="009C6D1B" w:rsidRDefault="009C6D1B">
      <w:pPr>
        <w:spacing w:before="220" w:after="1" w:line="220" w:lineRule="atLeast"/>
        <w:ind w:firstLine="540"/>
        <w:jc w:val="both"/>
      </w:pPr>
      <w:r w:rsidRPr="009C6D1B">
        <w:rPr>
          <w:rFonts w:ascii="Calibri" w:hAnsi="Calibri" w:cs="Calibri"/>
        </w:rPr>
        <w:t>О районных коэффициентах и процентных надбавках, установленных федеральными органами государственной власти или органами государственной власти бывшего СССР, см. Справочную информацию.</w:t>
      </w:r>
    </w:p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spacing w:after="1" w:line="220" w:lineRule="atLeast"/>
        <w:jc w:val="right"/>
        <w:outlineLvl w:val="0"/>
      </w:pPr>
      <w:r w:rsidRPr="009C6D1B">
        <w:rPr>
          <w:rFonts w:ascii="Calibri" w:hAnsi="Calibri" w:cs="Calibri"/>
        </w:rPr>
        <w:t>Таблица 1</w:t>
      </w:r>
    </w:p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spacing w:after="1" w:line="220" w:lineRule="atLeast"/>
        <w:jc w:val="center"/>
      </w:pPr>
      <w:r w:rsidRPr="009C6D1B">
        <w:rPr>
          <w:rFonts w:ascii="Calibri" w:hAnsi="Calibri" w:cs="Calibri"/>
          <w:b/>
        </w:rPr>
        <w:t>Процентные надбавки (ПН)</w:t>
      </w:r>
    </w:p>
    <w:p w:rsidR="009C6D1B" w:rsidRPr="009C6D1B" w:rsidRDefault="009C6D1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387"/>
        <w:gridCol w:w="5103"/>
      </w:tblGrid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Территории, на которых действуют ПН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Размер ПН в процентах к месячному заработку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Нормативные акты, установившие ПН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Амурская область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Местности области, приравненные к районам Крайнего Севера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(</w:t>
            </w:r>
            <w:proofErr w:type="spellStart"/>
            <w:r w:rsidRPr="009C6D1B">
              <w:rPr>
                <w:rFonts w:ascii="Calibri" w:hAnsi="Calibri" w:cs="Calibri"/>
              </w:rPr>
              <w:t>Зейский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Селемджинский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Тындинский </w:t>
            </w:r>
            <w:r w:rsidRPr="009C6D1B">
              <w:rPr>
                <w:rFonts w:ascii="Calibri" w:hAnsi="Calibri" w:cs="Calibri"/>
              </w:rPr>
              <w:lastRenderedPageBreak/>
              <w:t>районы, города Зея и Тында)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Лицам, работающим в государственных органах области, работникам областных государственных учреждений: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10% по истечении первого года работы с увеличением </w:t>
            </w:r>
            <w:r w:rsidRPr="009C6D1B">
              <w:rPr>
                <w:rFonts w:ascii="Calibri" w:hAnsi="Calibri" w:cs="Calibri"/>
              </w:rPr>
              <w:lastRenderedPageBreak/>
              <w:t>на 10% за каждый последующий год работы, но не свыше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Закон Амурской области от 11.04.2005 N 471-ОЗ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50% с первого дня работы,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Южные районы области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государственных органах области, работникам областных государственных учреждений: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30% с первого дня работы,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Благовещенск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учреждений: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города Благовещенска от 26.12.2011 N 5998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30% - в южных районах области, если они проживали в указанных районах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Белогорск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учреждений: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города Белогорска от 23.05.2011 N 779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30% - в южных районах области, если они проживали в указанных районах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Зея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проживающим в городе </w:t>
            </w:r>
            <w:proofErr w:type="spellStart"/>
            <w:r w:rsidRPr="009C6D1B">
              <w:rPr>
                <w:rFonts w:ascii="Calibri" w:hAnsi="Calibri" w:cs="Calibri"/>
              </w:rPr>
              <w:t>Зее</w:t>
            </w:r>
            <w:proofErr w:type="spellEnd"/>
            <w:r w:rsidRPr="009C6D1B">
              <w:rPr>
                <w:rFonts w:ascii="Calibri" w:hAnsi="Calibri" w:cs="Calibri"/>
              </w:rPr>
              <w:t xml:space="preserve"> и работающим по трудовому договору в органах местного самоуправления города и муниципальных учреждениях города, финансируемых из бюджета города, - 10% по истечении первого года работы с увеличением на 10% за каждый последующий год работы, но не свыше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Зейского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народных депутатов от 05.11.2014 N 31/81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50% с первого дня работы в местностях, приравненных к районам Крайнего Севера, если они прожили в указанных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Тында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работникам муниципальных учреждений города размер ПН и порядок ее применения для расчета заработной платы устанавливаются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Муниципального совета города Тынды от 29.12.2004 N 180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органах местного самоуправления и муниципальных учреждениях города Тынды,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Специалистам, приглашаемым органами местного самоуправления города Тынды на работу в органы местного самоуправления города Тынды или в муниципальные учреждения города Тынды, финансируемые из городского бюджета, ПН выплачивается в размере 50% со дня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Свободный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расположенных на территории города и финансируемых из городского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выше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Свободненского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народных депутатов от 08.12.2005 N 132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30%, если они прожили в г. Свободном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Архаринский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районного бюджета, размер ПН и порядок ее выплаты устанавливаются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Положение </w:t>
            </w:r>
            <w:proofErr w:type="spellStart"/>
            <w:r w:rsidRPr="009C6D1B">
              <w:rPr>
                <w:rFonts w:ascii="Calibri" w:hAnsi="Calibri" w:cs="Calibri"/>
              </w:rPr>
              <w:t>Архаринского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25.02.2005 N 27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(30%)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Благовещенский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 района, финансируемых из районного бюджета размер, ПН и порядок ее выплаты устанавливаются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Главы Администрации Благовещенского района от 16.06.2005 N 328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ПН, установленный Правительством РФ, является предельным для организаций, финансируемых из районного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30% с первого дня работы, если они прожили в районах Крайнего Севера или в южных районах Дальнего Востока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Мазановский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учреждениях, организациях и на предприятиях, финансируемых из районного бюджета, размер ПН и порядок ее выплаты устанавливаются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Мазановского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Совета народных депутатов от 02.12.2005 N 279-р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ПН, установленный Правительством РФ, является предельным для учреждений, организаций и предприятий, финансируемых из районного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- 10% за каждые 6 месяцев работы до достижения 30% и 30% с первого дня работы,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Тындинский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 района и финансируемых из районного бюджета, размер ПН и порядок ее выплаты устанавливаются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Тындинского районного Совета народных депутатов от 27.10.2010 N 311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ПН, установленный Правительством РФ, является предельным для организаций, финансируемых из районного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работы, но не свыше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размере 50% с первого дня работы в местностях, приравненных к районам Крайнего Севера,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Педагогическим работникам, осуществляющим образовательную деятельность в муниципальных образовательных организациях Тындинского района, финансируемых из областного и районного бюджетов, ПН за стаж работы в местности, приравненной к районам Крайнего Севера, выплачивается в размере 50% заработной платы со дня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работающим в государственных учреждениях, органах государственной власти и иных государственных органах области, ПН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Архангельской области от 10.11.2004 N 260-33-ОЗ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Архангельск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работающим в органах местного самоуправления, муниципальных органах, муниципальных учреждениях муниципального образования "Город Архангельск", расположенных в приравненных к районам Крайнего Севера местностях, ПН выплачивается в полном размере с первого дня 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Архангельского городского Совета от 30.11.2004 N 347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Новодвинск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работающим в муниципальных казенных, бюджетных и автономных учреждениях муниципального образования "Город </w:t>
            </w:r>
            <w:proofErr w:type="spellStart"/>
            <w:r w:rsidRPr="009C6D1B">
              <w:rPr>
                <w:rFonts w:ascii="Calibri" w:hAnsi="Calibri" w:cs="Calibri"/>
              </w:rPr>
              <w:t>Новодвинск</w:t>
            </w:r>
            <w:proofErr w:type="spellEnd"/>
            <w:r w:rsidRPr="009C6D1B">
              <w:rPr>
                <w:rFonts w:ascii="Calibri" w:hAnsi="Calibri" w:cs="Calibri"/>
              </w:rPr>
              <w:t xml:space="preserve">", ПН выплачивается в полном размере с первого дня работы в районах Крайнего Севера и приравненных к ним местностях, если они прожили в </w:t>
            </w:r>
            <w:r w:rsidRPr="009C6D1B">
              <w:rPr>
                <w:rFonts w:ascii="Calibri" w:hAnsi="Calibri" w:cs="Calibri"/>
              </w:rPr>
              <w:lastRenderedPageBreak/>
              <w:t>указанных районах и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Постановление Мэрии г. </w:t>
            </w:r>
            <w:proofErr w:type="spellStart"/>
            <w:r w:rsidRPr="009C6D1B">
              <w:rPr>
                <w:rFonts w:ascii="Calibri" w:hAnsi="Calibri" w:cs="Calibri"/>
              </w:rPr>
              <w:t>Новодвинска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14.07.2014 N 592-па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Бурятия (Республика)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Северобайкальск</w:t>
            </w:r>
            <w:proofErr w:type="spellEnd"/>
            <w:r w:rsidRPr="009C6D1B">
              <w:rPr>
                <w:rFonts w:ascii="Calibri" w:hAnsi="Calibri" w:cs="Calibri"/>
              </w:rPr>
              <w:t>,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Баргузинский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Баунтовский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Курумканский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Муйский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Окинский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Северо-Байкальский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государственных учреждениях, финансируемых из республиканского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работы, но не свыше 50%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Бурятия от 09.03.2006 N 1525-III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Южные районы Дальнего Востока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государственных органов области, замещающим должности, не являющиеся должностями государственной гражданской службы области, и работникам областных государственных учреждений; гражданским служащим области: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до 30%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Законы ЕАО от 20.04.2011 N 913-ОЗ, от 24.11.2004 N 363-ОЗ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Биробиджан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учреждений, за исключением работников муниципальных учреждений, иные системы оплаты труда которых введены соответствующими решениями; работникам, занимающим должности, не являющиеся должностями муниципальной службы органов местного самоуправления; муниципальным служащим: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до 30%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Решения городской Думы муниципального образования "Город Биробиджан" ЕАО от 25.11.2010 N 413, от 26.02.2010 N 254, от 23.12.2008 N 866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Забайкальский край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Вся территория края, кроме </w:t>
            </w:r>
            <w:proofErr w:type="spellStart"/>
            <w:r w:rsidRPr="009C6D1B">
              <w:rPr>
                <w:rFonts w:ascii="Calibri" w:hAnsi="Calibri" w:cs="Calibri"/>
              </w:rPr>
              <w:t>Каларского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Тунгокоченского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Тунгиро-Олекминского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районов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государственных органов и государственных учреждений края: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Забайкальского края от 14.10.2008 N 39-ЗЗК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Каларский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Тунгокоченский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Тунгиро-Олекминский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государственных органов и государственных учреждений края: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следующий год работы, но не более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не менее 5 лет в районах Крайнего Севера и приравненных к ним местностях, а также в остальных районах Севера, где установлены районные коэффициенты, и в размере 10% за каждые 6 месяцев работы, если они прожили не менее 1 года в указанных районах и местностях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Чита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бюджета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 (с учетом процентной надбавки, установленной в соответствии с трудовым законодательством)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городского округа "Город Чита" от 24.03.2005 N 32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не менее 5 лет в районах Крайнего Севера и приравненных к ним местностях, а также в остальных районах Севера, где установлены районные коэффициенты, и в размере 10% за каждые 6 месяцев работы, если они прожили не менее 1 года в указанных районах и местностях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Иркутская область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Братск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ПН устанавливается в порядке и пределах, установленных действующим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г. Братска от 27.04.2012 N 394/</w:t>
            </w:r>
            <w:proofErr w:type="spellStart"/>
            <w:r w:rsidRPr="009C6D1B">
              <w:rPr>
                <w:rFonts w:ascii="Calibri" w:hAnsi="Calibri" w:cs="Calibri"/>
              </w:rPr>
              <w:t>г-Д</w:t>
            </w:r>
            <w:proofErr w:type="spellEnd"/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впервые принятым на работу в организацию города Братска и не имеющим стажа работы в организациях, расположенных в районах Крайнего Севера и приравненных к ним местностях, - 10% по истечении первого года работы с увеличением на 10% за каждый последующий год работы, но не более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 приравненных к ним местностях и впервые принятым на работу в организацию, финансируемую из бюджета города Братска, - 10% за каждые 6 месяцев работы в организации города Братска, но не более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по состоянию на 31.12.2004 не менее 5 лет в районах Крайнего Севера и приравненных к ним местностях и впервые принятым на работу в организацию города Братска, - 50% с первого дня работы в организации города Братска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Усть-Илимск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Максимальный размер ПН не должен превышать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>Решение ГД г. Усть-Илимска от 26.04.2017 N 36/275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ПН без учета РК устанавливается в размере 10% по истечении первого года работы с увеличением на 10% за каждый последующий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или в местностях, приравненных к районам Крайнего Севера, и впервые вступающим в трудовые отношения после 31.12.2004 - в размере 10% за каждые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 менее 5 лет по состоянию на 31.12.2004, ПН выплачивается в полном размере с первого дня работы в соответствующем муниципальном учреждении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Камчатский край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ПН лицам, проживающим в крае и работающим в государственных органах края, краевых государственных учреждениях, применяется в размерах и порядке, установленных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Камчатского края от 29.12.2014 N 561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максимальном размере, установленном федеральным законодательством, с первого дня 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Специалистам, имеющим высшее образование, с которыми заключены срочные трудовые договоры (срочные служебные контракты) на срок не менее 3 лет в связи с переездом в Камчатский край, ПН выплачивается в максимальном размере, установленном федеральным законодательством, со дня поступления на работу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края, кроме Алеутского района и Корякского округа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не менее 1 года в районах Крайнего Севера и приравненных к ним местностях и поступающим на работу, - 20% по истечении первых 6 месяцев работы с увеличением на 20% за каждые последующие 6 месяцев (за исключением последних 20%, которые начисляются за </w:t>
            </w:r>
            <w:r w:rsidRPr="009C6D1B">
              <w:rPr>
                <w:rFonts w:ascii="Calibri" w:hAnsi="Calibri" w:cs="Calibri"/>
              </w:rPr>
              <w:lastRenderedPageBreak/>
              <w:t>1 год работы) до достижения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Алеутский район и Корякский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 приравненных к ним местностях и поступающим на работу, - 20% по истечении первых 6 месяцев работы с увеличением на 20% за каждые последующие 6 месяцев (за исключением последних 20%, которые начисляются за 1 год работы) до достижения 100%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Специалистам в возрасте до 30 лет, с которыми заключены срочные трудовые договоры (срочные служебные контракты) в связи с переездом в Алеутский район и Корякский округ, ПН выплачивается в максимальном размере, установленном федеральным законодательством, со дня поступления на работу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Петропавловск-Камчатский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бюджета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</w:t>
            </w:r>
            <w:proofErr w:type="spellStart"/>
            <w:r w:rsidRPr="009C6D1B">
              <w:rPr>
                <w:rFonts w:ascii="Calibri" w:hAnsi="Calibri" w:cs="Calibri"/>
              </w:rPr>
              <w:t>Петропавловск-Камчатского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Камчатского края от 28.08.2013 N 122-нд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организациях, финансируемых из бюджета городского округа, если они прожили в районах Крайнего Севера и приравненных к ним местностях в суммарном объеме не менее 5 лет, независимо от периода проживания в районах Крайнего Севера и приравненных к ним местностях на момент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 приравненных к ним местностях и вступающим в трудовые отношения с организациями, финансируемыми из бюджета городского округа, ПН устанавливается в размере 20% по истечении первых 6 месяцев работы с увеличением на 20% за каждые последующие 6 месяцев, по достижении 60% - 20%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менее 1 года в районах Крайнего Севера и приравненных к ним местностях и вступающим в трудовые отношения с организациями, финансируемыми из бюджета городского округа, ПН устанавливается в размере 10% по истечении первых 6 месяцев работы с увеличением на 10% за последующие 6 месяцев работы, по истечении 1 года работы - на 20% за каждые последующие 6 месяцев работы, по достижении 60% - 20%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Вилючинский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в крае и работающим в органах местного самоуправления, муниципальных учреждениях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Вилючинского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Камчатского края от 17.03.2015 N 333/72-5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 менее 5 лет, ПН устанавливается и выплачивается в размере 80%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в районах </w:t>
            </w:r>
            <w:r w:rsidRPr="009C6D1B">
              <w:rPr>
                <w:rFonts w:ascii="Calibri" w:hAnsi="Calibri" w:cs="Calibri"/>
              </w:rPr>
              <w:lastRenderedPageBreak/>
              <w:t>Крайнего Севера и приравненных к ним местностях не менее 1 года, ПН устанавливается и выплачивается в размере 20% по истечении первых 6 месяцев работы с увеличением на 20% за каждые последующие 6 месяцев работы, а по достижении 60% - 20% за каждый последующий год работы до достижения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Специалистам, имеющим высшее образование, с которыми заключены срочные трудовые договоры на срок не менее 3 лет в связи с переездом в </w:t>
            </w:r>
            <w:proofErr w:type="spellStart"/>
            <w:r w:rsidRPr="009C6D1B">
              <w:rPr>
                <w:rFonts w:ascii="Calibri" w:hAnsi="Calibri" w:cs="Calibri"/>
              </w:rPr>
              <w:t>Вилючинский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округ, ПН выплачивается в максимальном размере, установленном федеральным законодательством, со дня поступления на работу;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случае если указанные лица заключили срочный трудовой договор на срок менее 3 лет, ПН устанавливается в общеустановленном порядке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Елизовский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местного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Елизовского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Камчатского края от 21.05.2013 N 412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организациях, финансируемых из местного бюджета,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не менее 1 года в районах Крайнего Севера и впервые вступающим в трудовые отношения с организациями, финансируемыми из местного бюджета, ПН - 20% по </w:t>
            </w:r>
            <w:r w:rsidRPr="009C6D1B">
              <w:rPr>
                <w:rFonts w:ascii="Calibri" w:hAnsi="Calibri" w:cs="Calibri"/>
              </w:rPr>
              <w:lastRenderedPageBreak/>
              <w:t>истечении первых 6 месяцев работы с увеличением на 20% за каждые последующие 6 месяцев, по достижении 60% - 20%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Общий размер ПН не может превышать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Усть-Большерецкий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бюджета муниципального образования, расположенных на территории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Решения Думы </w:t>
            </w:r>
            <w:proofErr w:type="spellStart"/>
            <w:r w:rsidRPr="009C6D1B">
              <w:rPr>
                <w:rFonts w:ascii="Calibri" w:hAnsi="Calibri" w:cs="Calibri"/>
              </w:rPr>
              <w:t>Усть-Большерецкого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муниципального образования Камчатской обл. от 24.12.2004 N 257, от 18.06.2009 N 240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организациях, финансируемых из бюджета районного муниципального образования,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 вступившим в трудовые отношения, - 20% по истечении первых 6 месяцев работы с увеличением на 20% за каждые последующие 6 месяцев, по достижении 60% - последние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Специалистам, имеющим высшее профессиональное образование, с которыми заключены срочные трудовые договоры на срок не менее 3 лет, в связи с переездом и поступлением на работу в организации, расположенные в районе, ПН выплачивается в полном объеме по истечении 6 месяцев работы в организации, </w:t>
            </w:r>
            <w:r w:rsidRPr="009C6D1B">
              <w:rPr>
                <w:rFonts w:ascii="Calibri" w:hAnsi="Calibri" w:cs="Calibri"/>
              </w:rPr>
              <w:lastRenderedPageBreak/>
              <w:t>финансируемой из бюджета района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начисления ПН - 80%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Коми (Республика)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республики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государственных органов, государственных учреждений Республики,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Коми от 31.12.2004 N 78-РЗ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при приеме на работу в государственные учреждения Республики Коми по наиболее востребованным на рынке труда Республики Коми профессиям (специальностям) ПН устанавливается в полном размере с первого дня работы в районах Крайнего Севера и приравненных к ним местностях независимо от стажа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Сыктывкар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бюджета городского округа,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"Сыктывкар" от 12.02.2014 N 22/2014-344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размере с первого дня работы в местностях, приравненных к районам Крайнего Севера, если они прожили в указанных местностях или районах </w:t>
            </w:r>
            <w:r w:rsidRPr="009C6D1B">
              <w:rPr>
                <w:rFonts w:ascii="Calibri" w:hAnsi="Calibri" w:cs="Calibri"/>
              </w:rPr>
              <w:lastRenderedPageBreak/>
              <w:t>Крайнего Севера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Городской округ Воркута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бюджета городского округа,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"Воркута" от 01.06.2013 N 276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местностях Крайнего Севера, если они прожили в указанных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при приеме на работу в муниципальные учреждения по наиболее востребованным на рынке труда городского округа "Воркута" профессиям (специальностям) ПН устанавливается в полном размере с первого дня работы на территории городского округа "Воркута" независимо от стажа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Вуктыл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Оплата труда лиц, проживающих в местностях, приравненных к районам Крайнего Севера, являющихся работниками органов местного самоуправления и муниципальных учреждений городского округа "Вуктыл", осуществляется с применением ПН, установленных для данной местности,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"Вуктыл" от 13.12.2018 N 357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являющимся работниками органов местного самоуправления и муниципальных учреждений городского округа "Вуктыл", ПН выплачивается в полном размере с первого дня работы </w:t>
            </w:r>
            <w:r w:rsidRPr="009C6D1B">
              <w:rPr>
                <w:rFonts w:ascii="Calibri" w:hAnsi="Calibri" w:cs="Calibri"/>
              </w:rPr>
              <w:lastRenderedPageBreak/>
              <w:t>в местностях, приравненных к районам Крайнего Севера, если они прожили в указанных местностях или районах Крайнего Севера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Городской округ Инта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объеме с первого дня работы в районах Крайнего Севера и приравненных к ним местностях, если они прожили в указанных районах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"Город Инта" от 19.10.2005 N 412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Усинск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на территории городского округа, являющимся работниками организаций, финансируемых из бюджета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ПН - 80%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"Усинск" от 29.11.2011 N 90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на территории городского округа, являющимся работниками организаций, учреждений, финансируемых из бюджета городского округа, ПН выплачивается в полном размере с первого дня работы в районах Крайнего Севера и приравненных к ним местностях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Ухта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органов местного самоуправления, муниципальных учреждений,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"Ухта" от 28.08.2009 N 341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местностях, приравненных к районам Крайнего Севера, если они прожили в указанных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Специалистам и педагогическим работникам муниципальных учреждений (образования, культуры, физической культуры и спорта) ПН к заработной плате </w:t>
            </w:r>
            <w:r w:rsidRPr="009C6D1B">
              <w:rPr>
                <w:rFonts w:ascii="Calibri" w:hAnsi="Calibri" w:cs="Calibri"/>
              </w:rPr>
              <w:lastRenderedPageBreak/>
              <w:t>выплачивается в полном размере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Ижемский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бюджета муниципального образования,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Ижемский</w:t>
            </w:r>
            <w:proofErr w:type="spellEnd"/>
            <w:r w:rsidRPr="009C6D1B">
              <w:rPr>
                <w:rFonts w:ascii="Calibri" w:hAnsi="Calibri" w:cs="Calibri"/>
              </w:rPr>
              <w:t>" от 11.12.2014 N 4-28/9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Севера, если они прожили в районах Крайнего Севера и приравненных к ним местностям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Княжпогостский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учреждений, финансируемых из бюджета муниципального района,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Княжпогостский</w:t>
            </w:r>
            <w:proofErr w:type="spellEnd"/>
            <w:r w:rsidRPr="009C6D1B">
              <w:rPr>
                <w:rFonts w:ascii="Calibri" w:hAnsi="Calibri" w:cs="Calibri"/>
              </w:rPr>
              <w:t>" от 25.12.2007 N 73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местностях, приравненных к районам Крайнего Севера, если они прожили в указанных местностях или районах Крайнего Севера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Койгородский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бюджета муниципального района,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Койгородский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02.02.2005 N 6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размере с первого дня работы в районах Крайнего Севера и приравненных к ним местностях, </w:t>
            </w:r>
            <w:r w:rsidRPr="009C6D1B">
              <w:rPr>
                <w:rFonts w:ascii="Calibri" w:hAnsi="Calibri" w:cs="Calibri"/>
              </w:rPr>
              <w:lastRenderedPageBreak/>
              <w:t>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Район Печора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ПН лицам, работающим в муниципальных учреждениях, финансируемых из бюджета муниципального образования, - 80%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"Печора" от 20.11.2007 N 4-5/62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местностях Крайнего Севера, если они прожили в указанных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при приеме на работу в муниципальные учреждения по наиболее востребованным на рынке труда муниципального образования муниципального района "Печора" профессиям (специальностям) ПН устанавливается в полном размере с первого дня работы в районах Крайнего Севера и приравненных к ним местностях независимо от стажа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Прилузский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органов местного самоуправления, муниципальных учреждений,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Прилузский</w:t>
            </w:r>
            <w:proofErr w:type="spellEnd"/>
            <w:r w:rsidRPr="009C6D1B">
              <w:rPr>
                <w:rFonts w:ascii="Calibri" w:hAnsi="Calibri" w:cs="Calibri"/>
              </w:rPr>
              <w:t>" от 05.10.2007 N III-06/10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Район Сосногорск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впервые вступающим в трудовые отношения с муниципальными учреждениями муниципального образования "Город Сосногорск", - 50% с первого дня </w:t>
            </w:r>
            <w:r w:rsidRPr="009C6D1B">
              <w:rPr>
                <w:rFonts w:ascii="Calibri" w:hAnsi="Calibri" w:cs="Calibri"/>
              </w:rPr>
              <w:lastRenderedPageBreak/>
              <w:t>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Решение Совета МО "Город Сосногорск" от 11.10.2005 N 234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Сыктывдинский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бюджета муниципального образования,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Сыктывдинский</w:t>
            </w:r>
            <w:proofErr w:type="spellEnd"/>
            <w:r w:rsidRPr="009C6D1B">
              <w:rPr>
                <w:rFonts w:ascii="Calibri" w:hAnsi="Calibri" w:cs="Calibri"/>
              </w:rPr>
              <w:t>" от 24.12.2012 N 19/12-7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Сысольский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бюджета муниципального района,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Сысольский</w:t>
            </w:r>
            <w:proofErr w:type="spellEnd"/>
            <w:r w:rsidRPr="009C6D1B">
              <w:rPr>
                <w:rFonts w:ascii="Calibri" w:hAnsi="Calibri" w:cs="Calibri"/>
              </w:rPr>
              <w:t>" от 25.03.2010 N IV-33/234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Троицко-Печорский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учреждений (организаций), финансируемых из бюджета муниципального района,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Троицко-Печорский</w:t>
            </w:r>
            <w:proofErr w:type="spellEnd"/>
            <w:r w:rsidRPr="009C6D1B">
              <w:rPr>
                <w:rFonts w:ascii="Calibri" w:hAnsi="Calibri" w:cs="Calibri"/>
              </w:rPr>
              <w:t>" от 28.08.2015 N 38/317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размере с первого дня работы в местностях, </w:t>
            </w:r>
            <w:r w:rsidRPr="009C6D1B">
              <w:rPr>
                <w:rFonts w:ascii="Calibri" w:hAnsi="Calibri" w:cs="Calibri"/>
              </w:rPr>
              <w:lastRenderedPageBreak/>
              <w:t>приравненных к районам Крайнего Севера, если они прожили в указанных местностях или районах Крайнего Севера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Удорский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Работникам организаций, финансируемых из бюджета района, расположенных в </w:t>
            </w:r>
            <w:proofErr w:type="spellStart"/>
            <w:r w:rsidRPr="009C6D1B">
              <w:rPr>
                <w:rFonts w:ascii="Calibri" w:hAnsi="Calibri" w:cs="Calibri"/>
              </w:rPr>
              <w:t>Удорском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районе, до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03.12.2004 N 14-12-18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Специалистам организаций, финансируемых из бюджета МО "</w:t>
            </w:r>
            <w:proofErr w:type="spellStart"/>
            <w:r w:rsidRPr="009C6D1B">
              <w:rPr>
                <w:rFonts w:ascii="Calibri" w:hAnsi="Calibri" w:cs="Calibri"/>
              </w:rPr>
              <w:t>Удорский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район", ПН выплачивается с первого дня работы в случае: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1. Заключения специалистом в возрасте до 30 лет трудового договора (контракта) сроком до 3 лет;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2. Заключения специалистом в возрасте свыше 30 лет трудового договора (контракта) сроком до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Усть-Вымский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на территории района и являющимся работниками организаций, финансируемых из бюджета района, ПН, установленная для данной местности, применяется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Усть-Вымский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27.12.2004 N 16/3-158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являющимся работниками организаций, финансируемых из бюджета района, ПН выплачивается в полном размере с первого дня работы на территории района,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Усть-Куломский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местности, приравненной к районам Крайнего Севера, если они прожили в указанной местности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Усть-Куломский</w:t>
            </w:r>
            <w:proofErr w:type="spellEnd"/>
            <w:r w:rsidRPr="009C6D1B">
              <w:rPr>
                <w:rFonts w:ascii="Calibri" w:hAnsi="Calibri" w:cs="Calibri"/>
              </w:rPr>
              <w:t>" от 25.07.2007 N V-43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Усть-Цилемский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Предельный размер ПН работникам учреждений и </w:t>
            </w:r>
            <w:r w:rsidRPr="009C6D1B">
              <w:rPr>
                <w:rFonts w:ascii="Calibri" w:hAnsi="Calibri" w:cs="Calibri"/>
              </w:rPr>
              <w:lastRenderedPageBreak/>
              <w:t>организаций, расположенных на территории муниципального образования, - 80%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Усть-Цилемский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</w:t>
            </w:r>
            <w:r w:rsidRPr="009C6D1B">
              <w:rPr>
                <w:rFonts w:ascii="Calibri" w:hAnsi="Calibri" w:cs="Calibri"/>
              </w:rPr>
              <w:lastRenderedPageBreak/>
              <w:t>28.12.2004 N 166/13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бюджета муниципального образования: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Не более 80% в порядке, определенном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Усть-Цилемский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28.12.2004 N 167/13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объеме с первого дня работы, если они прожили в районах Крайнего Севера или местностях, приравненных к ним,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Красноярский край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государственных органов края и краевых государственных учреждений, расположенных в местностях с особыми климатическими условиями, - 30%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Красноярского края от 03.12.2004 N 12-2668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 увеличивается на 10% при наличии стажа работы в крае 1 год и на 10% за каждые последующие 2 года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размер ПН увеличивается на 30% с первого дня работы в местностях с особыми климатическими условиями, если они прожили на территории края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Совокупный размер ПН не может быть выше 60%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Енисейск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расположенных в городе, финансируемых за счет средств городского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10% по истечении первого года работы с увеличением на 10% за каждый последующий год работы до </w:t>
            </w:r>
            <w:r w:rsidRPr="009C6D1B">
              <w:rPr>
                <w:rFonts w:ascii="Calibri" w:hAnsi="Calibri" w:cs="Calibri"/>
              </w:rPr>
              <w:lastRenderedPageBreak/>
              <w:t>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Решение Енисейского городского Совета депутатов Красноярского края от 26.01.2005 N 49-252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городе Енисейске и вступающим в трудовые отношения, ПН начисляется в размере 10% за каждые 6 месяцев работы до достижения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5 лет в городе Енисейске, ПН выплачивается в полном размере с первого дня работы в районах Крайнего Севера и приравненных к ним местностях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Канск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расположенных в местностях с особыми климатическими условиями, финансируемых за счет средств городского бюджета, - 30%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депутатов Красноярского края от 17.12.2004 N 51-427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 увеличивается на 10% при наличии стажа работы в Красноярском крае 1 год и на 10% за каждые последующие 2 года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размер ПН увеличивается на 30% с первого дня работы в местностях с особыми климатическими условиями, если они прожили на территории Красноярского края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Совокупный размер ПН не может быть выше 60%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Лесосибирск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работающим в организациях, финансируемых за счет средств местного бюджета, ПН устанавливается в полном размере (50%) с первого дня работы в районах Крайнего Севера и 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г. </w:t>
            </w:r>
            <w:proofErr w:type="spellStart"/>
            <w:r w:rsidRPr="009C6D1B">
              <w:rPr>
                <w:rFonts w:ascii="Calibri" w:hAnsi="Calibri" w:cs="Calibri"/>
              </w:rPr>
              <w:t>Лесосибирска</w:t>
            </w:r>
            <w:proofErr w:type="spellEnd"/>
            <w:r w:rsidRPr="009C6D1B">
              <w:rPr>
                <w:rFonts w:ascii="Calibri" w:hAnsi="Calibri" w:cs="Calibri"/>
              </w:rPr>
              <w:t xml:space="preserve"> Красноярского края от 20.02.2007 N 177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Енисейский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учреждений, финансируемых за счет средств районного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Енисейского районного Совета депутатов Красноярского края от 24.05.2011 N 11-133р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 приравненных к ним местностях и вступающим в трудовые отношения после 31.12.2004, - 10% за каждые 6 месяцев работы до достижения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5 лет в районах Крайнего Севера и приравненных к ним местностях до 31.12.2004, ПН выплачивается в полном размере с первого дня работы в Енисейском районе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расположенных в местностях с особыми климатическими условиями (</w:t>
            </w:r>
            <w:proofErr w:type="spellStart"/>
            <w:r w:rsidRPr="009C6D1B">
              <w:rPr>
                <w:rFonts w:ascii="Calibri" w:hAnsi="Calibri" w:cs="Calibri"/>
              </w:rPr>
              <w:t>Канский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район), финансируемых за счет средств бюджета района, - 30%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Канского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Красноярского края от 31.12.2004 N 769-п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 увеличивается на 10% при наличии стажа работы в Красноярском крае 1 год и на 10% за каждые последующие 2 года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размер ПН увеличивается на 30% с первого дня работы в местностях с особыми климатическими условиями, если они прожили на территории Красноярского края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Совокупный размер ПН не может быть выше 60%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Кежемский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Работникам районных муниципальных бюджетных и казенных учреждений, работникам органов местного </w:t>
            </w:r>
            <w:r w:rsidRPr="009C6D1B">
              <w:rPr>
                <w:rFonts w:ascii="Calibri" w:hAnsi="Calibri" w:cs="Calibri"/>
              </w:rPr>
              <w:lastRenderedPageBreak/>
              <w:t>самоуправления района по должностям, не отнесенным к должностям муниципальной службы, до 50%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Кежемского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Совета депутатов Красноярского края от 28.10.2013 N 41-240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Таймырский Долгано-Ненецкий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Работникам, проживающим в районах Крайнего Севера и работающим в органах местного самоуправления, муниципальных учреждениях района, ПН в размере не более 80%, рассчитанная в порядке, установленном Правительством РФ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Таймырского Долгано-Ненецкого муниципального района от 23.12.2005 N 02-0076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Шушенский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расположенных в районе и получающих финансирование на оплату труда из районного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Шушенского районного Совета Красноярского края от 14.01.2005 N 535-вн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вступившим впервые в трудовые отношения и прожившим не менее 5 лет непосредственно перед трудоустройством в Шушенском районе, ПН выплачивается в полном размере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Местности с особыми климатическими условиями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расположенных за пределами Эвенкийского района и финансируемых за счет средств местного бюджета, - 30%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Районного Совета депутатов Эвенкийского муниципального района от 30.03.2006 N 66-4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при поступлении на работу впервые в организации, финансируемые из местного бюджета, ПН выплачивается в полном объеме с первого дня работы, при условии проживания указанных лиц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Магаданская область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Вся территория области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Магаданской области в государственных органах и государственных учреждениях области, ПН выплачивается в размере, установленном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Магаданской области от 06.12.2004 N 507-ОЗ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государственных органах и государственных учреждениях Магаданской области в случаях, если они прожили в Магаданской области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Магадан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и муниципальных учреждениях, выплачивается ПН. Размер ПН и порядок ее выплаты устанавливаются в порядке, определенном федеральным законодательством, до достижения 80%, но не ниже размера, установленного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Магаданской городской Думы от 02.12.2014 N 81-Д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объеме с первого дня работы в органах местного самоуправления и муниципальных учреждениях, если на день поступления на работу они прожили на территории Магаданской области в общей сложности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Омсукчанский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 лицам, проживающим в городском округе и работающим в муниципальных учреждениях, равен размеру ПН, установленному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Омсукчанского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06.08.2015 N 77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размере с первого дня работы в муниципальных учреждениях в случаях, если они прожили в районах Крайнего Севера и приравненных к </w:t>
            </w:r>
            <w:r w:rsidRPr="009C6D1B">
              <w:rPr>
                <w:rFonts w:ascii="Calibri" w:hAnsi="Calibri" w:cs="Calibri"/>
              </w:rPr>
              <w:lastRenderedPageBreak/>
              <w:t>ним местностях не менее 5 лет независимо от перерывов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Северо-Эвенский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и муниципальных учреждениях, выплачивается ПН. Размер ПН и порядок ее выплаты устанавливаются в порядке, определенном федеральным законодательством, до достижения 100% заработка, но не ниже размера, установленного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представителей Северо-Эвенского городского округа от 12.10.2016 N 141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объеме с первого дня работы в органах местного самоуправления и муниципальных учреждениях, если на день поступления на работу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Сусуманский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местного бюджета, выплачивается ПН. Размер ПН и порядок ее выплаты устанавливаются статьей 317 ТК РФ, федеральным законодательством и не может превышать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Сусуманского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29.12.2016 N 164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объеме с первого дня работы в организациях, финансируемых из местного бюджета, если на день поступления на работу они прожили в районах Крайнего Севера и приравненных к ним местностях в общей сложности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Тенькинский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в органах местного самоуправления, муниципальных учреждениях и организациях, финансируемых из бюджета </w:t>
            </w:r>
            <w:r w:rsidRPr="009C6D1B">
              <w:rPr>
                <w:rFonts w:ascii="Calibri" w:hAnsi="Calibri" w:cs="Calibri"/>
              </w:rPr>
              <w:lastRenderedPageBreak/>
              <w:t>муниципального образования, ПН выплачивается в размере и порядке, установленном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Тенькинского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14.01.2016 N 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объеме с первого дня работы в органах местного самоуправления, муниципальных учреждениях и организациях, финансируемых из бюджета </w:t>
            </w:r>
            <w:proofErr w:type="spellStart"/>
            <w:r w:rsidRPr="009C6D1B">
              <w:rPr>
                <w:rFonts w:ascii="Calibri" w:hAnsi="Calibri" w:cs="Calibri"/>
              </w:rPr>
              <w:t>Тенькинского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округа, если на день поступления па работу они прожили на территории Магаданской области в общей сложности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Ягоднинский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и муниципальных учреждениях, выплачивается ПН. Размер ПН и порядок ее выплаты устанавливаются в порядке, определенном федеральным законодательством, до достижения 80% заработка, но не ниже размера, установленного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Ягоднинского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03.12.2015 N 53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объеме с первого дня работы в органах местного самоуправления и муниципальных учреждениях, если на день поступления на работу они прожили на территории Магаданской области в общей сложности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Ольский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работающим в органах местного самоуправления и муниципальных учреждениях, ПН выплачивается в полном объеме с первого дня работы в указанных организациях, если на день поступления на работу они прожили в районах Крайнего Севера и приравненных к ним местностях в общей сложности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Ольского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04.02.2019 N 363-РН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Мурманская область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областного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Мурманской области от 29.12.2004 N 579-01-ЗМО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35 лет, работающим в организациях, расположенных в районах Крайнего Севера, финансируемых из средств областного бюджета, ПН устанавливается в полном размере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Мурманск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по найму постоянно или временно в организациях, финансируемых из бюджета муниципального образования, в том числе лицам, замещающим муниципальные должности на постоянной основе: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ПН -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Мурманского городского Совета от 29.05.2020 N 11-143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в возрасте до 35 лет ПН устанавливается в полном размере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ЗАТО Александровск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МО ЗАТО Александровск от 29.06.2009 N 38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впервые вступающим в трудовые отношения с организациями, расположенными в районах Крайнего Севера, финансируемыми из средств местного бюджета ЗАТО </w:t>
            </w:r>
            <w:r w:rsidRPr="009C6D1B">
              <w:rPr>
                <w:rFonts w:ascii="Calibri" w:hAnsi="Calibri" w:cs="Calibri"/>
              </w:rPr>
              <w:lastRenderedPageBreak/>
              <w:t>Александровск,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периода проживания на день вступления в трудовые отношения;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непрерывной работы с увеличением на 10% за последующие 6 месяцев непрерывной работы; после истечения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Апатиты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органов местного самоуправления, муниципальных учреждений города,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Апатитского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от 27.01.2005 N 385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35 лет, являющимся работниками муниципальных учреждений города Апатиты, за </w:t>
            </w:r>
            <w:r w:rsidRPr="009C6D1B">
              <w:rPr>
                <w:rFonts w:ascii="Calibri" w:hAnsi="Calibri" w:cs="Calibri"/>
              </w:rPr>
              <w:lastRenderedPageBreak/>
              <w:t>исключением педагогических работников, работников образовательных организаций, осуществляющих деятельность в области физической культуры и спорта, работников учреждений культуры и молодежной политики, ПН выплачивается: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 с первого дня устройства на работу, если они прожили в районах Крайнего Севера и приравненных к ним местностях не менее 5 лет суммарно независимо от периода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работы с увеличением на 20% за каждые последующие 6 месяцев работы, а по достижении 60% - последние 20% - за 1 год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работы с увеличением на 10% за последующие 6 месяцев работы; после истечения 1 года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35 лет, являющимся педагогическими работниками, работниками образовательных организаций, осуществляющих деятельность в области физической культуры и спорта, работниками учреждений культуры и молодежной политики, работниками органов местного самоуправления, ПН устанавливается в полном </w:t>
            </w:r>
            <w:r w:rsidRPr="009C6D1B">
              <w:rPr>
                <w:rFonts w:ascii="Calibri" w:hAnsi="Calibri" w:cs="Calibri"/>
              </w:rPr>
              <w:lastRenderedPageBreak/>
              <w:t>размере с первого дня устройства на работу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ЗАТО </w:t>
            </w:r>
            <w:proofErr w:type="spellStart"/>
            <w:r w:rsidRPr="009C6D1B">
              <w:rPr>
                <w:rFonts w:ascii="Calibri" w:hAnsi="Calibri" w:cs="Calibri"/>
              </w:rPr>
              <w:t>Видяево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Решения Муниципального Совета ЗАТО </w:t>
            </w:r>
            <w:proofErr w:type="spellStart"/>
            <w:r w:rsidRPr="009C6D1B">
              <w:rPr>
                <w:rFonts w:ascii="Calibri" w:hAnsi="Calibri" w:cs="Calibri"/>
              </w:rPr>
              <w:t>Видяево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17.02.2005 N 95, от 24.03.2020 N 242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35 лет, работающим в организациях, расположенных в районах Крайнего Севера, финансируемых из средств бюджета, ПН устанавливается в полном размере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ЗАТО </w:t>
            </w:r>
            <w:proofErr w:type="spellStart"/>
            <w:r w:rsidRPr="009C6D1B">
              <w:rPr>
                <w:rFonts w:ascii="Calibri" w:hAnsi="Calibri" w:cs="Calibri"/>
              </w:rPr>
              <w:t>Заозерск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Совета депутатов ЗАТО </w:t>
            </w:r>
            <w:proofErr w:type="spellStart"/>
            <w:r w:rsidRPr="009C6D1B">
              <w:rPr>
                <w:rFonts w:ascii="Calibri" w:hAnsi="Calibri" w:cs="Calibri"/>
              </w:rPr>
              <w:t>Заозерск</w:t>
            </w:r>
            <w:proofErr w:type="spellEnd"/>
            <w:r w:rsidRPr="009C6D1B">
              <w:rPr>
                <w:rFonts w:ascii="Calibri" w:hAnsi="Calibri" w:cs="Calibri"/>
              </w:rPr>
              <w:t xml:space="preserve"> от 03.02.2005 N 74-1329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35 лет, работающим в организациях, расположенных в районах Крайнего Севера, финансируемых из средств местного бюджета, ПН устанавливается в полном размере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Кандалакша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Кандалакшского городского Совета от 09.02.2005 N 32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в полном размере, если они прожили в районах Крайнего Севера и приравненных к ним местностях не менее 5 лет суммарно независимо от периода </w:t>
            </w:r>
            <w:r w:rsidRPr="009C6D1B">
              <w:rPr>
                <w:rFonts w:ascii="Calibri" w:hAnsi="Calibri" w:cs="Calibri"/>
              </w:rPr>
              <w:lastRenderedPageBreak/>
              <w:t>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непрерывной работы с увеличением на 10% за последующие 6 месяцев непрерывной работы; после истечения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Кировск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финансируемых из средств местного бюджета, ПН выплачивается в порядке и на условиях, установленных Правительством РФ для районов Крайнего Севера: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работы, с увеличением на 10% за каждые последующие 6 месяцев работы, а по достижении 60% - на 10% за каждый последующий год работы до достижения полного размера, равного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МО город Кировск от 29.04.2009 N 28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в возрасте до 35 лет, работающим в организациях, финансируемых из средств местного бюджета, ПН устанавливается в полном размере, равном 80%,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Кола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бюджета города полностью либо частично,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города Колы от 28.01.2005 N 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периода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непрерывной работы с увеличением на 10% за последующие 6 месяцев непрерывной работы; по истечении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Мончегорск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по найму постоянно или временно в организациях, расположенных на </w:t>
            </w:r>
            <w:r w:rsidRPr="009C6D1B">
              <w:rPr>
                <w:rFonts w:ascii="Calibri" w:hAnsi="Calibri" w:cs="Calibri"/>
              </w:rPr>
              <w:lastRenderedPageBreak/>
              <w:t>территории муниципального образования, финансируемых из средств местного бюджета, ПН выплачивается в размере 80%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Совета депутатов МО город Мончегорск от </w:t>
            </w:r>
            <w:r w:rsidRPr="009C6D1B">
              <w:rPr>
                <w:rFonts w:ascii="Calibri" w:hAnsi="Calibri" w:cs="Calibri"/>
              </w:rPr>
              <w:lastRenderedPageBreak/>
              <w:t>21.12.2007 N 153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в возрасте до 35 лет, работающим в организациях, расположенных на территории муниципального образования и финансируемых из средств местного бюджета, ПН устанавливается в полном размере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Оленегорск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(в том числе на муниципальных должностях и должностях муниципальной службы), муниципальных учреждениях муниципального образования: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работы, с увеличением на 10% за каждые последующие 6 месяцев работы до достижения 60%, с увеличением на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города Оленегорска от 24.02.2009 N 01-11РС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периода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прожившим не менее 1 года в районах Крайнего Севера до вступления в трудовые отношения - 20% по истечении первых 6 месяцев работы с увеличением на 20% за каждые последующие 6 месяцев работы, а по </w:t>
            </w:r>
            <w:r w:rsidRPr="009C6D1B">
              <w:rPr>
                <w:rFonts w:ascii="Calibri" w:hAnsi="Calibri" w:cs="Calibri"/>
              </w:rPr>
              <w:lastRenderedPageBreak/>
              <w:t>достижении 60% - последние 20% за 1 год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работы с увеличением на 10% за последующие 6 месяцев работы; после истечения 1 года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Полярные Зори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учреждений, расположенных на территории муниципального образования, финансируемых из средств местного бюджета, ПН выплачивается в размере, порядке и на условиях, установленных Правительством РФ для районов Крайнего Севера, а также нормативными правовыми актами органов государственной власти Мурманской области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Полярнозоринской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Думы от 26.01.2005 N 311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периода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районов РФ, не отнесенных к районам Крайнего Севера и приравненным к ним местностям: 10% по истечении первых 6 месяцев непрерывной работы с увеличением на 10% за последующие 6 месяцев непрерывной работы; после истечения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ЗАТО Полярный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ЗАТО Полярный от 17.03.2005 N 33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периода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прибывшим в район Крайнего Севера из других регионов РФ, не отнесенных к районам Крайнего Севера и приравненным к ним местностям: 10% по </w:t>
            </w:r>
            <w:r w:rsidRPr="009C6D1B">
              <w:rPr>
                <w:rFonts w:ascii="Calibri" w:hAnsi="Calibri" w:cs="Calibri"/>
              </w:rPr>
              <w:lastRenderedPageBreak/>
              <w:t>истечении первых 6 месяцев непрерывной работы с увеличением на 10% за последующие 6 месяцев непрерывной работы; после истечения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ЗАТО город Североморск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Городского Совета ЗАТО Североморск от 14.03.2005 N 15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периода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прибывшим в район Крайнего Севера из других регионов РФ, не отнесенных к районам Крайнего Севера и приравненным к ним местностям: 10% по истечении первых 6 месяцев непрерывной работы с увеличением на 10% за последующие 6 месяцев непрерывной работы; после истечения 1 года </w:t>
            </w:r>
            <w:r w:rsidRPr="009C6D1B">
              <w:rPr>
                <w:rFonts w:ascii="Calibri" w:hAnsi="Calibri" w:cs="Calibri"/>
              </w:rPr>
              <w:lastRenderedPageBreak/>
              <w:t>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Ковдорский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являющимся работниками организаций, расположенных в районах Крайнего Севера, финансируемых из средств местного бюджета, ПН выплачивается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Ковдорского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Совета от 27.12.2004 N 98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периодов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непрерывной работы с увеличением на 10% за последующие 6 месяцев непрерывной работы; после истечения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</w:t>
            </w:r>
            <w:r w:rsidRPr="009C6D1B">
              <w:rPr>
                <w:rFonts w:ascii="Calibri" w:hAnsi="Calibri" w:cs="Calibri"/>
              </w:rPr>
              <w:lastRenderedPageBreak/>
              <w:t>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Кольский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учреждений выплачивается ПН в порядке и на условиях, установленных Правительством РФ для районов Крайнего Севера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Кольского района от 30.12.2004 N 28/2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устанавливается: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 полном размере, если они прожили в районах Крайнего Севера и приравненных к ним местностях не менее 5 лет суммарно независимо от периодов проживания;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прожившим не менее 1 года в районах Крайнего Севера до вступления в трудовые отношения - 20% по истечении первых 6 месяцев непрерывной работы с увеличением на 20% за каждые последующие 6 месяцев непрерывной работы, а по достижении 60% - последние 20% - за 1 год непрерывной работы;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прибывшим в район Крайнего Севера из других регионов РФ, не отнесенных к районам Крайнего Севера и приравненным к ним местностям: 10% - по истечении первых 6 месяцев непрерывной работы с увеличением на 10% за последующие 6 месяцев непрерывной работы; по истечении 1 года непрерывной работы - в порядке, установленном для лиц в возрасте до 30 лет, проживших не менее 1 года в районах Крайнего Севера до вступления в трудовые отношения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proofErr w:type="spellStart"/>
            <w:r w:rsidRPr="009C6D1B">
              <w:rPr>
                <w:rFonts w:ascii="Calibri" w:hAnsi="Calibri" w:cs="Calibri"/>
              </w:rPr>
              <w:t>Печенгский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являющимся работниками организаций, расположенных на территории </w:t>
            </w:r>
            <w:proofErr w:type="spellStart"/>
            <w:r w:rsidRPr="009C6D1B">
              <w:rPr>
                <w:rFonts w:ascii="Calibri" w:hAnsi="Calibri" w:cs="Calibri"/>
              </w:rPr>
              <w:t>Печенгского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района, финансируемых из бюджетов муниципальных </w:t>
            </w:r>
            <w:r w:rsidRPr="009C6D1B">
              <w:rPr>
                <w:rFonts w:ascii="Calibri" w:hAnsi="Calibri" w:cs="Calibri"/>
              </w:rPr>
              <w:lastRenderedPageBreak/>
              <w:t xml:space="preserve">образований </w:t>
            </w:r>
            <w:proofErr w:type="spellStart"/>
            <w:r w:rsidRPr="009C6D1B">
              <w:rPr>
                <w:rFonts w:ascii="Calibri" w:hAnsi="Calibri" w:cs="Calibri"/>
              </w:rPr>
              <w:t>Печенгский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и городское поселение Никель, ПН выплачивается в порядке и на условиях, установленных законодательством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Постановление Администрации МО </w:t>
            </w:r>
            <w:proofErr w:type="spellStart"/>
            <w:r w:rsidRPr="009C6D1B">
              <w:rPr>
                <w:rFonts w:ascii="Calibri" w:hAnsi="Calibri" w:cs="Calibri"/>
              </w:rPr>
              <w:t>Печенгский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муниципальный район от 21.05.2020 N 495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35 лет, работающим в организациях, расположенных на территории </w:t>
            </w:r>
            <w:proofErr w:type="spellStart"/>
            <w:r w:rsidRPr="009C6D1B">
              <w:rPr>
                <w:rFonts w:ascii="Calibri" w:hAnsi="Calibri" w:cs="Calibri"/>
              </w:rPr>
              <w:t>Печенгского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района, финансируемых из средств бюджетов муниципальных образований </w:t>
            </w:r>
            <w:proofErr w:type="spellStart"/>
            <w:r w:rsidRPr="009C6D1B">
              <w:rPr>
                <w:rFonts w:ascii="Calibri" w:hAnsi="Calibri" w:cs="Calibri"/>
              </w:rPr>
              <w:t>Печенгский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и городское поселение Никель, ПН устанавливается в полном размере с первого дня трудоустройства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за счет средств окружного бюджета, ПН выплачивается в размере, установленном действующим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06.01.2005 N 551-ОЗ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организациях, финансируемых из окружного бюджета, если они прожили в округе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приглашенным для работы из других регионов в организации, финансируемые из окружного бюджета, ПН выплачивается в полном размере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Заработная плата работников государственных учреждений округа рассчитывается с применением ПН, устанавливаемой в соответствии с действующим законодательством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30.10.2004 N 522-ОЗ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Муниципальному служащему устанавливается ПН в </w:t>
            </w:r>
            <w:r w:rsidRPr="009C6D1B">
              <w:rPr>
                <w:rFonts w:ascii="Calibri" w:hAnsi="Calibri" w:cs="Calibri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Закон НАО от 24.10.2007 N 140-ОЗ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Гражданскому служащему ПН выплачивается в полном размере с первого дня работы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01.12.2005 N 636-ОЗ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Гражданским служащим в возрасте до 30 лет, замещающим должности государственной гражданской службы Ненецкого автономного округа, ПН выплачивается в полном размере с первого дня службы, если они проживали в Ненецком автономном округе и местностях, приравненных к районам Крайнего Севера,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Нарьян-Мар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за счет средств городского бюджета, ПН выплачивается в размере, установленном действующим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</w:t>
            </w:r>
            <w:proofErr w:type="spellStart"/>
            <w:r w:rsidRPr="009C6D1B">
              <w:rPr>
                <w:rFonts w:ascii="Calibri" w:hAnsi="Calibri" w:cs="Calibri"/>
              </w:rPr>
              <w:t>Нарьян-Марского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горсовета от 30.12.2004 N 255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в округе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Муниципальным служащим в возрасте до 30 лет, замещающим должности муниципальной службы, ПН выплачивается в полном размере с первого дня службы при условии документального подтверждения факта их непрерывного проживания в Ненецком автономном округе, иных районах Крайнего Севера и местностях, приравненных к районам Крайнего Севера,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городского округа "Город Нарьян-Мар" от 24.12.2009 N 42-р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Заполярный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районного бюджета, ПН выплачивается в размере, установленном действующим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муниципального района "Заполярный район" от 26.01.2006 N 17-р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в Ненецком автономном округе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Инженерно-техническим работникам, имеющим среднее профессиональное или высшее образование по специальности (направлению подготовки) в области строительства ПН выплачивается в полном размере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Пермский край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Гайнский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постоянно или временно в организациях и учреждениях, финансируемых из местного бюджета, и проживающим в районе: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с увеличением на 10% за каждый последующий год работы по достижении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Земского Собрания </w:t>
            </w:r>
            <w:proofErr w:type="spellStart"/>
            <w:r w:rsidRPr="009C6D1B">
              <w:rPr>
                <w:rFonts w:ascii="Calibri" w:hAnsi="Calibri" w:cs="Calibri"/>
              </w:rPr>
              <w:t>Гайнского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КПАО от 25.11.2005 N 11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лет: 10% за каждые 6 месяцев работы в указанной местности и не более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 и приравненных к ним местностях, если они прожили в указанных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Косинский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по найму постоянно или временно в организациях, финансируемых из местного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10% за каждый последующий год работы, максимальный размер - 50%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Земского Собрания </w:t>
            </w:r>
            <w:proofErr w:type="spellStart"/>
            <w:r w:rsidRPr="009C6D1B">
              <w:rPr>
                <w:rFonts w:ascii="Calibri" w:hAnsi="Calibri" w:cs="Calibri"/>
              </w:rPr>
              <w:t>Косинского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16.06.2008 N 43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лет: 10% по истечении 6 месяцев, 10% за каждые последующие 6 месяцев, максимальный размер - 50%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не имеющим трудового стажа, ПН выплачивается в размере 50% с первого дня 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Приморский край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Местности Приморского края, приравненные к районам Крайнего Севера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в указанных местностях и являющимся работниками организаций, финансируемых из краевого бюджета, ПН выплачивается в соответствии с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Приморского края от 14.04.2006 N 350-КЗ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в указанных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Дальнегорский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и проживающим в городском округе, состоящим в трудовых отношениях с организациями, финансируемыми из бюджета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с увеличением на 10% за каждый последующий год работы, но не выше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Дальнегорского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27.10.2016 N 514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районах Крайнего Севера и (или) в местностях, приравненных к районам Крайнего Севера, и вступающим в трудовые отношения, ПН начисляется в размере 10% за каждые 6 месяцев работы, но не выше 50% заработной платы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начисляется в полном размере с первого дня работы, если они проработали в районах Крайнего Севера и приравненных к ним местностях не менее 2 лет и 6 месяцев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бюджетных, казенных, автономных учреждений и муниципальных унитарных предприятий, ПН начисляется на заработок (без учета РК и вознаграждения за выслугу лет):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Дальнегорского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09.01.2017 N 1-па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местностях, приравненных к районам Крайнего Севера, ПН - в размере 10% за каждые 6 месяцев работы.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Дальнереченский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учреждений - 10% по истечении первого года работы,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Дальнереченского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14.09.2017 N 481-па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Молодежи, прожившей не менее 1 года в южных районах Дальнего Востока и вступающей в трудовые отношения, ПН - в размере 10% за каждые 6 месяцев работы, но не свыше 30%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Кавалеровский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выплачивается ПН за стаж работы в местности, приравненной к Крайнему Северу, в размере 10% по истечении первого года работы, с увеличением на 10% за каждый последующий год работы, но не выше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Кавалеровского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28.06.2018 N 346-НПА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</w:t>
            </w:r>
            <w:r w:rsidRPr="009C6D1B">
              <w:rPr>
                <w:rFonts w:ascii="Calibri" w:hAnsi="Calibri" w:cs="Calibri"/>
              </w:rPr>
              <w:lastRenderedPageBreak/>
              <w:t>полном размере с первого дня работы в районах Крайнего Севера и приравненных к ним местностях, если они прожили не менее 5 лет в указанных районах и местностях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Сахалинская область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проживающим в Сахалинской области и поступившим до 30 лет на работу </w:t>
            </w:r>
            <w:proofErr w:type="spellStart"/>
            <w:r w:rsidRPr="009C6D1B">
              <w:rPr>
                <w:rFonts w:ascii="Calibri" w:hAnsi="Calibri" w:cs="Calibri"/>
              </w:rPr>
              <w:t>ворганы</w:t>
            </w:r>
            <w:proofErr w:type="spellEnd"/>
            <w:r w:rsidRPr="009C6D1B">
              <w:rPr>
                <w:rFonts w:ascii="Calibri" w:hAnsi="Calibri" w:cs="Calibri"/>
              </w:rPr>
              <w:t xml:space="preserve"> государственной власти области, государственные органы области, государственные учреждения области, органы местного самоуправления, муниципальные учреждения, расположенные на территории Сахалинской области, ПН устанавливается в полном размере с первого дня работы, если они прожили в районах Крайнего Севера и (или) приравненных к ним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Сахалинской области от 23.12.2005 N 106-ЗО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Южно-Сахалинск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местного бюджета, ПН выплачивается в размере, установленном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Городского Собрания города Южно-Сахалинска от 25.05.2005 N 919/108-05-2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вступающим в трудовые отношения и прожившим на территории городского округа "Город Южно-Сахалинск" не менее 1 года, ПН выплачивается в ускоренном порядке - 10% за каждые 6 месяцев работы в организациях, финансируемых из местного бюджета; общий размер ПН не может превышать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указанных местностях менее 1 года перед поступлением на работу, ПН выплачивается в общем порядке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Анивский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Работникам организаций, финансируемых из местного </w:t>
            </w:r>
            <w:r w:rsidRPr="009C6D1B">
              <w:rPr>
                <w:rFonts w:ascii="Calibri" w:hAnsi="Calibri" w:cs="Calibri"/>
              </w:rPr>
              <w:lastRenderedPageBreak/>
              <w:t>бюджета, за стаж работы в районах Крайнего Севера и приравненных к ним местностях выплачивается ПН в размерах и порядке, установленном Правительством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Собрания муниципального образования </w:t>
            </w:r>
            <w:r w:rsidRPr="009C6D1B">
              <w:rPr>
                <w:rFonts w:ascii="Calibri" w:hAnsi="Calibri" w:cs="Calibri"/>
              </w:rPr>
              <w:lastRenderedPageBreak/>
              <w:t>"</w:t>
            </w:r>
            <w:proofErr w:type="spellStart"/>
            <w:r w:rsidRPr="009C6D1B">
              <w:rPr>
                <w:rFonts w:ascii="Calibri" w:hAnsi="Calibri" w:cs="Calibri"/>
              </w:rPr>
              <w:t>Анивский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округ" от 20.04.2017 N 263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проживающим в Сахалинской области и поступившим на работу в организации, финансируемые за счет средств местного бюджета, расположенные на территории муниципального образования "</w:t>
            </w:r>
            <w:proofErr w:type="spellStart"/>
            <w:r w:rsidRPr="009C6D1B">
              <w:rPr>
                <w:rFonts w:ascii="Calibri" w:hAnsi="Calibri" w:cs="Calibri"/>
              </w:rPr>
              <w:t>Анивский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округ":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если они прожили в районах Крайнего Севера и (или) приравненных к ним местностях не менее 5 лет - ПН в полном размере с первого дня работы;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если они прожили в районах Крайнего Севера и (или) приравненных к ним местностях более 1 года, но менее 5 лет, ПН выплачивается в ускоренном порядке - в размере 10% за каждые 6 месяцев работы в организациях, финансируемых из местного бюджета.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Общий размер выплачиваемых указанным работникам ПН не может превышать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указанных местностях менее 1 года перед поступлением на работу, ПН выплачивается в общем порядке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Охинский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бюджета городского округа, ПН выплачивается в размере, установленном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муниципального образования городской округ "</w:t>
            </w:r>
            <w:proofErr w:type="spellStart"/>
            <w:r w:rsidRPr="009C6D1B">
              <w:rPr>
                <w:rFonts w:ascii="Calibri" w:hAnsi="Calibri" w:cs="Calibri"/>
              </w:rPr>
              <w:t>Охинский</w:t>
            </w:r>
            <w:proofErr w:type="spellEnd"/>
            <w:r w:rsidRPr="009C6D1B">
              <w:rPr>
                <w:rFonts w:ascii="Calibri" w:hAnsi="Calibri" w:cs="Calibri"/>
              </w:rPr>
              <w:t>" от 31.01.2013 N 4.40-1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работающим в организациях, финансируемых из бюджета городского округа, ПН выплачиваются в полном размере с первого дня работы в районах Крайнего Севера и </w:t>
            </w:r>
            <w:r w:rsidRPr="009C6D1B">
              <w:rPr>
                <w:rFonts w:ascii="Calibri" w:hAnsi="Calibri" w:cs="Calibri"/>
              </w:rPr>
              <w:lastRenderedPageBreak/>
              <w:t>приравненных к ним местностях, если они 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Томская область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Районы Крайнего Севера и приравненные к ним местности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государственных органов и государственных учреждений области ПН выплачивается в соответствии с трудовым законодательством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Томской области от 14.05.2005 N 78-ОЗ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Кедровый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районах Крайнего Севера и приравненных к ним местностях, если они проживали в указанных районах и местностях не менее 5 лет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г. Кедрового от 21.02.2019 N 66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районах Крайнего Севера и приравненных к ним местностях и вступившим в трудовые отношения, ПН начисляется в размере 10% по истечении первых 6 месяцев работы с увеличением на 10% за каждые последующие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Александровский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района, казенных, бюджетных автономных учреждениях, созданных органами местного самоуправления района и финансируемых из бюджета района, ПН выплачивается в соответствии с трудовым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Александровского района от 22.09.2011 N 100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размере независимо от их предыдущего трудового стажа при условии, что они родились и выросли в районах Крайнего Севера и приравненных к ним местностях либо на момент трудоустройства </w:t>
            </w:r>
            <w:r w:rsidRPr="009C6D1B">
              <w:rPr>
                <w:rFonts w:ascii="Calibri" w:hAnsi="Calibri" w:cs="Calibri"/>
              </w:rPr>
              <w:lastRenderedPageBreak/>
              <w:t>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Тыва (Республика)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Районы Крайнего Севера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по найму постоянно или временно в организациях, расположенных в указанных районах Республики Тыва, финансируемых из республиканского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 до достижения 60% и далее в размере по 10% за каждый последующий год работы, но не свыше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Тыва от 29.12.2004 N 1054 ВХ-1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не менее 1 года и вступившим в трудовые отношения, ПН устанавливается и выплачивается в размере 20% по истечении первых 6 месяцев работы с увеличением на 20% за каждые последующие 6 месяцев работы до достижения 60% и далее в размере по 20% за каждый год работы, но не свыше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Местности, приравненные к районам Крайнего Севера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по найму постоянно или временно в организациях, расположенных в указанных местностях Республики Тыва, финансируемых из республиканского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за каждый год работы, но не свыше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по 10% за каждые 6 месяцев работы, но не свыше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Районы Крайнего Севера и приравненные к ним местности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 ПН выплачивается в полном размере с первого дня работы, если они </w:t>
            </w:r>
            <w:r w:rsidRPr="009C6D1B">
              <w:rPr>
                <w:rFonts w:ascii="Calibri" w:hAnsi="Calibri" w:cs="Calibri"/>
              </w:rPr>
              <w:lastRenderedPageBreak/>
              <w:t>прожили в указанных районах и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Хабаровский край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государственных учреждений края, муниципальным служащим, гражданским служащим ПН выплачиваются в размерах, установленных нормативными правовыми актами РФ и края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Законы Хабаровского края от 26.11.2008 N 222, от 25.07.2007 N 131, от 29.06.2005 N 280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Комсомольск-на-Амуре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муниципальных бюджетных, автономных и казенных учреждениях городского округа, финансирование расходов на оплату труда в которых осуществляется за счет средств местного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Комсомольской-на-Амуре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Думы от 01.07.2005 N 107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районах Крайнего Севера и приравненных к ним местностях и заключающим трудовые договоры о работе в учреждениях, ПН начисляются в размере 10% за каждые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Общий размер ПН не может превышать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Амурский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заключившим трудовой договор с организацией, финансируемой за счет средств </w:t>
            </w:r>
            <w:r w:rsidRPr="009C6D1B">
              <w:rPr>
                <w:rFonts w:ascii="Calibri" w:hAnsi="Calibri" w:cs="Calibri"/>
              </w:rPr>
              <w:lastRenderedPageBreak/>
              <w:t>бюджета района, расположенной на территории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Собрания депутатов Амурского </w:t>
            </w:r>
            <w:r w:rsidRPr="009C6D1B">
              <w:rPr>
                <w:rFonts w:ascii="Calibri" w:hAnsi="Calibri" w:cs="Calibri"/>
              </w:rPr>
              <w:lastRenderedPageBreak/>
              <w:t>муниципального района от 10.09.2014 N 100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Работникам, работающим и проживающим на территории Литовского городского поселения, </w:t>
            </w:r>
            <w:proofErr w:type="spellStart"/>
            <w:r w:rsidRPr="009C6D1B">
              <w:rPr>
                <w:rFonts w:ascii="Calibri" w:hAnsi="Calibri" w:cs="Calibri"/>
              </w:rPr>
              <w:t>Санболинского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сельского поселения и </w:t>
            </w:r>
            <w:proofErr w:type="spellStart"/>
            <w:r w:rsidRPr="009C6D1B">
              <w:rPr>
                <w:rFonts w:ascii="Calibri" w:hAnsi="Calibri" w:cs="Calibri"/>
              </w:rPr>
              <w:t>Болоньского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сельского поселения, ПН выплачивается в размере 10% по истечении первого года работы с увеличением на 10% за каждые последующие 2 года работы, но не свыше 30%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не имеющим стажа проживания в районах Крайнего Севера и приравненных к ним местностях, южных районах Дальнего Востока, - 10% при заключении трудового договора в течение первого года работы с увеличением на 10% за каждый последующий год работы до достижения установленного для данной местности размера ПН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непрерывно не менее 5 лет, ПН выплачивается в размере 50%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на территории Литовского городского поселения, </w:t>
            </w:r>
            <w:proofErr w:type="spellStart"/>
            <w:r w:rsidRPr="009C6D1B">
              <w:rPr>
                <w:rFonts w:ascii="Calibri" w:hAnsi="Calibri" w:cs="Calibri"/>
              </w:rPr>
              <w:t>Санболинского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сельского поселения и </w:t>
            </w:r>
            <w:proofErr w:type="spellStart"/>
            <w:r w:rsidRPr="009C6D1B">
              <w:rPr>
                <w:rFonts w:ascii="Calibri" w:hAnsi="Calibri" w:cs="Calibri"/>
              </w:rPr>
              <w:t>Болоньского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сельского поселения не менее 3 лет, ПН выплачивается в размере 30% с первого дня работы с увеличением на 10% за каждый последующий год работы до </w:t>
            </w:r>
            <w:r w:rsidRPr="009C6D1B">
              <w:rPr>
                <w:rFonts w:ascii="Calibri" w:hAnsi="Calibri" w:cs="Calibri"/>
              </w:rPr>
              <w:lastRenderedPageBreak/>
              <w:t>достижения установленного для данной местности размера ПН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Аяно-Майский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финансируемых из районного бюджета, и проживающим на территории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Аяно-Майского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26.06.2014 N 107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Специалистам, приглашаемым администрацией муниципального района на работу в </w:t>
            </w:r>
            <w:proofErr w:type="spellStart"/>
            <w:r w:rsidRPr="009C6D1B">
              <w:rPr>
                <w:rFonts w:ascii="Calibri" w:hAnsi="Calibri" w:cs="Calibri"/>
              </w:rPr>
              <w:t>Аяно-Майский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в организации, финансируемые из районного бюджета, ПН выплачивается в размере 80% со дня вступления в трудовые отношения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Аяно-Майского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26.06.2014 N 107, Решение Собрания депутатов </w:t>
            </w:r>
            <w:proofErr w:type="spellStart"/>
            <w:r w:rsidRPr="009C6D1B">
              <w:rPr>
                <w:rFonts w:ascii="Calibri" w:hAnsi="Calibri" w:cs="Calibri"/>
              </w:rPr>
              <w:t>Аяно-Майского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11.12.2013 N 18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организациях, финансируемых из районного бюджета, расположенных в районе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Общий размер выплачиваемых работникам ПН не может превышать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Ванинский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автономных учреждений, муниципальных бюджетных учреждений района, проживающим на территории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Постановления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Ванинского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07.10.2014 N 941 и от 14.08.2020 N 565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 в возрасте до 30 лет, которые прожили в районах Крайнего Севера и приравненных к ним местностях не менее 5 лет по состоянию на 31.12.2004, имеют право </w:t>
            </w:r>
            <w:r w:rsidRPr="009C6D1B">
              <w:rPr>
                <w:rFonts w:ascii="Calibri" w:hAnsi="Calibri" w:cs="Calibri"/>
              </w:rPr>
              <w:lastRenderedPageBreak/>
              <w:t>на ПН в полном размере с первого дня работы в указанных районах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вступающим в трудовые отношения после 31.12.2004 и прожившим в районах Крайнего Севера и приравненных к ним местностях не менее 1 года, ПН выплачивается в ускоренном порядке: 10% за каждые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стаж проживания которых в районах Крайнего Севера и приравненных к ним местностях составляет менее 1 года и вступившим в трудовые отношения после 31.12.2004, - 10% по истечении первого года работы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замещающим выборные должности района, депутатам Собрания депутатов района, осуществляющим свои полномочия на постоянной основе, лицам, работающим по трудовому договору постоянно или временно в муниципальных казенных учреждениях, расположенных на территории района и финансируемых из бюджета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работы,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депутатов </w:t>
            </w:r>
            <w:proofErr w:type="spellStart"/>
            <w:r w:rsidRPr="009C6D1B">
              <w:rPr>
                <w:rFonts w:ascii="Calibri" w:hAnsi="Calibri" w:cs="Calibri"/>
              </w:rPr>
              <w:t>Ванинского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09.07.2020 N 137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 менее 1 года и вступающим в трудовые отношения, ПН начисляются в размере 10% за каждые 6 месяцев работы до достижения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впервые вступающим в трудовые отношения и прожившим в районах Крайнего Севера и приравненных к ним местностях не менее 5 лет по состоянию на 31.12.2004, ПН выплачивается в полном размере с первого дня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Общий размер ПН не может превышать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Комсомольский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районах Крайнего Севера и приравненных к ним местностях, ПН выплачивается в размерах, установленных федеральным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Комсомольского муниципального района от 08.07.2020 N 146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расположенных на территории района, финансируемых из бюджета муниципального района: 10% по истечении первого года работы,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 менее 1 года и вступающим в трудовые отношения, ПН к выплачивается в размере 10% за каждые 6 месяцев работы до достижения 50% заработка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к заработной плате выплачивается в полном размере с первого дня 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Солнечный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в районе и являющимся работниками организаций, финансируемых за счет средств районного бюджета, ПН выплачивается в соответствии с федеральным законодательством в размере 50%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Солнечного муниципального района от 18.07.2013 N 48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Хабаровский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муниципальных учреждений района ПН выплачиваются в размерах, установленных нормативными правовыми актами РФ и Хабаровского края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Главы Хабаровского муниципального района от 24.12.2007 N 335</w:t>
            </w:r>
          </w:p>
        </w:tc>
      </w:tr>
      <w:tr w:rsidR="009C6D1B" w:rsidRPr="009C6D1B" w:rsidTr="009C6D1B">
        <w:tc>
          <w:tcPr>
            <w:tcW w:w="14521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Хакасия (Республика)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республики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Гражданским служащим, а также работникам, замещающим должности, не являющиеся должностями государственной гражданской службы, - 30%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Правительства Республики Хакасия от 28.09.2006 N 241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 w:rsidRPr="009C6D1B">
              <w:rPr>
                <w:rFonts w:ascii="Calibri" w:hAnsi="Calibri" w:cs="Calibri"/>
              </w:rPr>
              <w:t>Югра</w:t>
            </w:r>
            <w:proofErr w:type="spellEnd"/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в государственных органах и государственных учреждениях автономного округа, ПН выплачивается в соответствии с законодательством РФ и законодательством Ханты-Мансийского автономного округа - </w:t>
            </w:r>
            <w:proofErr w:type="spellStart"/>
            <w:r w:rsidRPr="009C6D1B">
              <w:rPr>
                <w:rFonts w:ascii="Calibri" w:hAnsi="Calibri" w:cs="Calibri"/>
              </w:rPr>
              <w:t>Югры</w:t>
            </w:r>
            <w:proofErr w:type="spellEnd"/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Закон ХМАО - </w:t>
            </w:r>
            <w:proofErr w:type="spellStart"/>
            <w:r w:rsidRPr="009C6D1B">
              <w:rPr>
                <w:rFonts w:ascii="Calibri" w:hAnsi="Calibri" w:cs="Calibri"/>
              </w:rPr>
              <w:t>Югры</w:t>
            </w:r>
            <w:proofErr w:type="spellEnd"/>
            <w:r w:rsidRPr="009C6D1B">
              <w:rPr>
                <w:rFonts w:ascii="Calibri" w:hAnsi="Calibri" w:cs="Calibri"/>
              </w:rPr>
              <w:t xml:space="preserve"> от 09.12.2004 N 76-оз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государственных органах и государственных учреждениях автономного округа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Белоярский район (в том числе муниципальные образования, входящие в состав Белоярского района),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Березовский район (в том числе муниципальные образования, входящие в состав Березовского района)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государственных органах и государственных учреждениях автономного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с последующим увеличением на 10% за каждые 6 месяцев работы, при достижении 60% последующее увеличение на 10% осуществляется за каждый год работы до достижения надбавки в размере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районах Крайнего Севера и (или) указанных муниципальных образованиях, - 20% по истечении первых 6 месяцев с последующим увеличением на 20% за каждые 6 месяцев работы, при достижении 60% по истечении следующего года увеличение осуществляется на 20% до достижения надбавки в размере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Ханты-Мансийск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в городе Ханты-Мансийске и работающим в организациях, финансируемых из бюджета города, в том числе за счет субвенций из бюджетов других уровней для осуществления отдельных государственных полномочий, а также в организациях, получающих субсидии из бюджета города на финансовое обеспечение выполнения муниципального задания, ПН выплачивается в соответствии с действующим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Ханты-Мансийска от 28.05.2010 N 982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организациях, финансируемых из бюджета города Ханты-Мансийска, в том числе за счет субвенций из бюджетов других уровней для осуществления отдельных государственных полномочий, а также в организациях, получающих субсидии из бюджета города Ханты-Мансийска на финансовое обеспечение выполнения муниципального задания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Когалым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в органах местного самоуправления и муниципальных учреждениях города, ПН выплачивается в соответствии с </w:t>
            </w:r>
            <w:r w:rsidRPr="009C6D1B">
              <w:rPr>
                <w:rFonts w:ascii="Calibri" w:hAnsi="Calibri" w:cs="Calibri"/>
              </w:rPr>
              <w:lastRenderedPageBreak/>
              <w:t>действующим законодательством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Когалыма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23.12.2014 N 495-ГД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органах местного самоуправления и муниципальных учреждениях города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Лангепас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местного бюджета, ПН выплачивается в соответствии с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Лангепаса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24.12.2004 N 106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организациях, финансируемых из бюджета городского округа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Мегион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проживающим на территории города, замещающим муниципальные должности на постоянной основе, лицам, замещающим должности муниципальной службы, а также лицам, заключившим трудовые договоры с органами местного самоуправления, образованными в соответствии с Уставом города </w:t>
            </w:r>
            <w:proofErr w:type="spellStart"/>
            <w:r w:rsidRPr="009C6D1B">
              <w:rPr>
                <w:rFonts w:ascii="Calibri" w:hAnsi="Calibri" w:cs="Calibri"/>
              </w:rPr>
              <w:t>Мегиона</w:t>
            </w:r>
            <w:proofErr w:type="spellEnd"/>
            <w:r w:rsidRPr="009C6D1B">
              <w:rPr>
                <w:rFonts w:ascii="Calibri" w:hAnsi="Calibri" w:cs="Calibri"/>
              </w:rPr>
              <w:t>, бюджетными, казенными, автономными муниципальными учреждениями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 до достижения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Мегиона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18.12.2013 N 385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в районах Крайнего Севера и приравненных к ним местностях в </w:t>
            </w:r>
            <w:r w:rsidRPr="009C6D1B">
              <w:rPr>
                <w:rFonts w:ascii="Calibri" w:hAnsi="Calibri" w:cs="Calibri"/>
              </w:rPr>
              <w:lastRenderedPageBreak/>
              <w:t>совокупности не менее 5 лет, ПН выплачивается в полном размере с первого дня работы в органах местного самоуправления, муниципальных учреждениях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Нефтеюганск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Максимальный размер ПН не должен превышать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>Решение Думы города Нефтеюганска от 27.09.2012 N 373-V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бюджета муниципального образования: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 менее 1 года, - 10% за каждые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организациях, финансируемых из местного бюджета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Нижневартовск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в районах Крайнего Севера и приравненных к ним местностях в органах местного самоуправления и муниципальных учреждениях города, ПН устанавливается за стаж работы в районах Крайнего Севера и приравненных к ним местностях в соответствии с законодательством РФ, нормативными правовыми актами Ханты-Мансийского автономного округа - </w:t>
            </w:r>
            <w:proofErr w:type="spellStart"/>
            <w:r w:rsidRPr="009C6D1B">
              <w:rPr>
                <w:rFonts w:ascii="Calibri" w:hAnsi="Calibri" w:cs="Calibri"/>
              </w:rPr>
              <w:t>Югры</w:t>
            </w:r>
            <w:proofErr w:type="spellEnd"/>
            <w:r w:rsidRPr="009C6D1B">
              <w:rPr>
                <w:rFonts w:ascii="Calibri" w:hAnsi="Calibri" w:cs="Calibri"/>
              </w:rPr>
              <w:t>, муниципальными правовыми актами города Нижневартовска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>Решение Думы города Нижневартовска от 24.12.2019 N 560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в районах Крайнего Севера и приравненных к ним местностях в совокупности не менее 5 лет, ПН выплачивается в </w:t>
            </w:r>
            <w:r w:rsidRPr="009C6D1B">
              <w:rPr>
                <w:rFonts w:ascii="Calibri" w:hAnsi="Calibri" w:cs="Calibri"/>
              </w:rPr>
              <w:lastRenderedPageBreak/>
              <w:t>полном размере с первого дня работы в органах местного самоуправления, муниципальных учреждениях города Нижневартовска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Покачи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органов местного самоуправления и муниципальных учреждений города ПН выплачивается в соответствии с трудовым законодательством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Покачи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28.03.2018 N 18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органах местного самоуправления и муниципальных учреждениях города </w:t>
            </w:r>
            <w:proofErr w:type="spellStart"/>
            <w:r w:rsidRPr="009C6D1B">
              <w:rPr>
                <w:rFonts w:ascii="Calibri" w:hAnsi="Calibri" w:cs="Calibri"/>
              </w:rPr>
              <w:t>Покачи</w:t>
            </w:r>
            <w:proofErr w:type="spellEnd"/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Пыть-Ях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городского бюджета, выплачивается ПН в размере до 50% заработка (оклада с учетом установленных к нему доплат, надбавок и ежемесячных премий), за исключением РК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Пыть-Яха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17.02.2006 N 635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Размер ПН устанавливается работнику индивидуально в соответствии с действующим законодательством РФ, исходя из расчета 10% заработка (без РК) за каждый полный год работы в организациях, расположенных и осуществляющих свою деятельность в районах Крайнего Севера и в местностях, приравненных к ним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районах Крайнего Севера и местностях, приравненных к ним, вступающим в трудовые отношения, ПН начисляется в ускоренном режиме: по 10% заработка (без учета РК) за каждые полгода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по совместительству, ПН выплачивается на общих основаниях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Радужный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и муниципальных учреждениях города, ПН выплачивается в соответствии с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Радужный от 18.06.2015 N 600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органах местного самоуправления и муниципальных учреждениях города Радужный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Сургут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муниципальных учреждениях городского округа: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Сургута от 28.06.2007 N 233-IV ДГ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районах Крайнего Севера и приравненных к ним местностях и впервые вступившим в трудовые отношения после 01.01.2005, - 10% за каждые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в районах Крайнего Севера и приравненных к ним местностях не менее 5 лет, ПН выплачивается в полном размере с </w:t>
            </w:r>
            <w:r w:rsidRPr="009C6D1B">
              <w:rPr>
                <w:rFonts w:ascii="Calibri" w:hAnsi="Calibri" w:cs="Calibri"/>
              </w:rPr>
              <w:lastRenderedPageBreak/>
              <w:t>первого дня работы в органах местного самоуправления, муниципальных учреждениях городского округа город Сургут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Максимальный размер ПН - 50%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Югорск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финансовое обеспечение которых осуществляется из местного бюджета, ПН выплачивается в соответствии с законодательством РФ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Югорска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26.02.2016 N 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организациях, финансовое обеспечение которых осуществляется из местного бюджета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ПН - 50%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Белоярский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муниципальных учреждениях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с последующим увеличением на 10% за каждые 6 месяцев работы, при достижении 60% последующее увеличение на 10% осуществляется за каждый год работы до достижения надбавки в размере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Белоярского района от 08.06.2006 N 42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года в районах Крайнего Севера и (или) в Белоярском районе (в том числе муниципальных образованиях, входящих в состав Белоярского района), Березовском районе (в том числе муниципальных образованиях, входящих в состав Березовского района) Ханты-</w:t>
            </w:r>
            <w:r w:rsidRPr="009C6D1B">
              <w:rPr>
                <w:rFonts w:ascii="Calibri" w:hAnsi="Calibri" w:cs="Calibri"/>
              </w:rPr>
              <w:lastRenderedPageBreak/>
              <w:t xml:space="preserve">Мансийского автономного округа - </w:t>
            </w:r>
            <w:proofErr w:type="spellStart"/>
            <w:r w:rsidRPr="009C6D1B">
              <w:rPr>
                <w:rFonts w:ascii="Calibri" w:hAnsi="Calibri" w:cs="Calibri"/>
              </w:rPr>
              <w:t>Югры</w:t>
            </w:r>
            <w:proofErr w:type="spellEnd"/>
            <w:r w:rsidRPr="009C6D1B">
              <w:rPr>
                <w:rFonts w:ascii="Calibri" w:hAnsi="Calibri" w:cs="Calibri"/>
              </w:rPr>
              <w:t>, - 20% по истечении первых 6 месяцев с последующим увеличением на 20% за каждые 6 месяцев работы, при достижении 60% по истечении следующего года увеличение осуществляется на 20% до достижения надбавки в размере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органах местного самоуправления, муниципальных учреждениях района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Кондинский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в районе и работающим в организациях, финансируемых из бюджета района: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первого года работы с увеличением на 10% за каждый последующий год работы, но не выше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Кондинского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14.12.2015 N 1660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приравненным к ним местностях не менее 1 года, - 10% за каждые 6 месяцев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организациях, финансируемых из местного бюджета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Нижневартовский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в организациях, финансируемых из бюджета района, ПН выплачивается в соответствии с федеральным законодательством и законодательством Ханты-Мансийского автономного </w:t>
            </w:r>
            <w:r w:rsidRPr="009C6D1B">
              <w:rPr>
                <w:rFonts w:ascii="Calibri" w:hAnsi="Calibri" w:cs="Calibri"/>
              </w:rPr>
              <w:lastRenderedPageBreak/>
              <w:t xml:space="preserve">округа - </w:t>
            </w:r>
            <w:proofErr w:type="spellStart"/>
            <w:r w:rsidRPr="009C6D1B">
              <w:rPr>
                <w:rFonts w:ascii="Calibri" w:hAnsi="Calibri" w:cs="Calibri"/>
              </w:rPr>
              <w:t>Югры</w:t>
            </w:r>
            <w:proofErr w:type="spellEnd"/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Нижневартовского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15.12.2004 N 53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учреждениях, финансируемых за счет средств бюджета района, включая органы местного самоуправления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и муниципальных учреждениях района, ПН выплачивается в соответствии с действующим законодательством.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Максимальный размер ПН не должен превышать 50%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Октябрьского района от 12.10.2012 N 304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органах местного самоуправления и муниципальных учреждениях района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Муниципальным служащим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органах местного самоуправления района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Октябрьского района от 08.06.2018 N 363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Сургутский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не менее 5 лет, - 50% с первого дня работы в организациях, финансируемых за счет средств бюджета района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Сургутского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23.06.2006 N 38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Ханты-Мансийский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бюджета района, ПН выплачивается в соответствии с законодательством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Ханты-Мансийского района от 21.09.2006 N 47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в районах Крайнего Севера и приравненных к ним местностях в совокупности не менее 5 лет, ПН выплачивается в полном размере с первого дня работы в организациях, финансируемых из бюджета района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Чукотский автономный округ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 ПН выплачивается в полном размере с первого дня работы в государственных органах округа, территориальном фонде ОМС, государственных учреждениях округа, расположенных в округе, если они прожили в районах Крайнего Севера и приравненных к ним местностях не менее 5 лет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Чукотского автономного округа от 31.05.2010 N 57-ОЗ</w:t>
            </w:r>
          </w:p>
        </w:tc>
      </w:tr>
      <w:tr w:rsidR="009C6D1B" w:rsidRPr="009C6D1B" w:rsidTr="009C6D1B">
        <w:tc>
          <w:tcPr>
            <w:tcW w:w="14521" w:type="dxa"/>
            <w:gridSpan w:val="3"/>
            <w:vAlign w:val="center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Якутия (Саха) (Республика)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республики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Работникам организаций, расположенных на территории республики и финансируемых из государственного бюджета республики: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Саха (Якутия) от 18.05.2005 234-З N 475-III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5 лет суммарно в Республике Саха (Якутия), ПН выплачивается в полном объеме в размере 80% с момента начала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Республике Саха (Якутия), - 20% по истечении первых 6 месяцев работы с увеличением на 20% за каждые последующие 6 месяцев и по достижении 60% - последние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Алданский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средств местного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Алданского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Собрания депутатов РС(Я) от 21.09.2005 N 20-12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5 лет суммарно в Республике Саха (Якутия), ПН выплачивается в полном объеме в размере 80% с момента начала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Республике Саха (Якутия), - 20% по истечении первых 6 месяцев работы с увеличением на 20% за каждые последующие 6 месяцев и по достижении 60% - последние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Верхнеколымский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улус (район)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местного бюджета: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10% по истечении первых 6 месяцев работы с увеличением на 10% за каждые последующие 6 месяцев работы, а по достижении 60% - 10% за каждый последующий год работы до достижения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МО "</w:t>
            </w:r>
            <w:proofErr w:type="spellStart"/>
            <w:r w:rsidRPr="009C6D1B">
              <w:rPr>
                <w:rFonts w:ascii="Calibri" w:hAnsi="Calibri" w:cs="Calibri"/>
              </w:rPr>
              <w:t>Верхнеколымский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улус (район)" РС(Я) от 07.11.2005 N 224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 в возрасте до 30 лет, прожившим не менее 5 лет суммарно в Республике Саха (Якутия), ПН выплачивается в полном объеме в размере 80% с </w:t>
            </w:r>
            <w:r w:rsidRPr="009C6D1B">
              <w:rPr>
                <w:rFonts w:ascii="Calibri" w:hAnsi="Calibri" w:cs="Calibri"/>
              </w:rPr>
              <w:lastRenderedPageBreak/>
              <w:t>момента начала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 в возрасте до 30 лет, прожившим не менее 1 года в Республике Саха (Якутия), - 20% по истечении первых 6 месяцев работы с увеличением на 20% за каждые последующие 6 месяцев и по достижении 60% - последние 20% за 1 год работы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14521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Ямало-Ненецкий автономный округ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за счет средств окружного бюджета, расположенных на территории автономного округа, выплачивается ПН за стаж работы в районах Крайнего Севера и приравненных к ним местностях в размере 80%.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повышения ПН, работающих в организациях, финансируемых за счет средств местных бюджетов, устанавливаемый нормативными правовыми актами органов местного самоуправления муниципальных образований в автономном округе, составляет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ЯНАО от 16.12.2004 N 89-ЗАО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Салехард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 и муниципальных учреждениях муниципального образования,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МО город Салехард от 28.04.2015 N 29</w:t>
            </w:r>
          </w:p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Губкинский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муниципальных учреждениях,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МО город </w:t>
            </w:r>
            <w:proofErr w:type="spellStart"/>
            <w:r w:rsidRPr="009C6D1B">
              <w:rPr>
                <w:rFonts w:ascii="Calibri" w:hAnsi="Calibri" w:cs="Calibri"/>
              </w:rPr>
              <w:t>Губкинский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от 04.06.2008 N 294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Лабытнанги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Лицам, работающим в организациях, финансируемых </w:t>
            </w:r>
            <w:r w:rsidRPr="009C6D1B">
              <w:rPr>
                <w:rFonts w:ascii="Calibri" w:hAnsi="Calibri" w:cs="Calibri"/>
              </w:rPr>
              <w:lastRenderedPageBreak/>
              <w:t>за счет средств местного бюджета,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Решение Городской Думы МО город </w:t>
            </w:r>
            <w:proofErr w:type="spellStart"/>
            <w:r w:rsidRPr="009C6D1B">
              <w:rPr>
                <w:rFonts w:ascii="Calibri" w:hAnsi="Calibri" w:cs="Calibri"/>
              </w:rPr>
              <w:t>Лабытнанги</w:t>
            </w:r>
            <w:proofErr w:type="spellEnd"/>
            <w:r w:rsidRPr="009C6D1B">
              <w:rPr>
                <w:rFonts w:ascii="Calibri" w:hAnsi="Calibri" w:cs="Calibri"/>
              </w:rPr>
              <w:t xml:space="preserve"> от </w:t>
            </w:r>
            <w:r w:rsidRPr="009C6D1B">
              <w:rPr>
                <w:rFonts w:ascii="Calibri" w:hAnsi="Calibri" w:cs="Calibri"/>
              </w:rPr>
              <w:lastRenderedPageBreak/>
              <w:t>18.12.2009 N 121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повышения ПН составляет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Муравленко</w:t>
            </w:r>
            <w:proofErr w:type="spellEnd"/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муниципальных учреждениях города,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города </w:t>
            </w:r>
            <w:proofErr w:type="spellStart"/>
            <w:r w:rsidRPr="009C6D1B">
              <w:rPr>
                <w:rFonts w:ascii="Calibri" w:hAnsi="Calibri" w:cs="Calibri"/>
              </w:rPr>
              <w:t>Муравленко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28.10.2009 N 676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Новый Уренгой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органах местного самоуправления, муниципальных учреждениях муниципального образования город Новый Уренгой,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города Новый Уренгой от 30.12.2019 N 552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ПН составляет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Ноябрьск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 (учреждениях), финансируемых за счет средств местного бюджета, выплачивается ПН за стаж работы в районах Крайнего Севера в размере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МО город Ноябрьск от 18.12.2007 N 312-Д</w:t>
            </w:r>
          </w:p>
        </w:tc>
      </w:tr>
      <w:tr w:rsidR="009C6D1B" w:rsidRPr="009C6D1B" w:rsidTr="009C6D1B">
        <w:tc>
          <w:tcPr>
            <w:tcW w:w="403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Надымский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проживающим в Ямало-Ненецком автономном округе и являющимся работниками органов местного самоуправления, муниципальных учреждений,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Надымского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27.10.2020 N 42</w:t>
            </w:r>
          </w:p>
        </w:tc>
      </w:tr>
      <w:tr w:rsidR="009C6D1B" w:rsidRPr="009C6D1B" w:rsidTr="009C6D1B">
        <w:tc>
          <w:tcPr>
            <w:tcW w:w="4031" w:type="dxa"/>
            <w:vMerge/>
          </w:tcPr>
          <w:p w:rsidR="009C6D1B" w:rsidRPr="009C6D1B" w:rsidRDefault="009C6D1B"/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Предельный размер ПН составляет 80%</w:t>
            </w:r>
          </w:p>
        </w:tc>
        <w:tc>
          <w:tcPr>
            <w:tcW w:w="5103" w:type="dxa"/>
            <w:vMerge/>
          </w:tcPr>
          <w:p w:rsidR="009C6D1B" w:rsidRPr="009C6D1B" w:rsidRDefault="009C6D1B"/>
        </w:tc>
      </w:tr>
      <w:tr w:rsidR="009C6D1B" w:rsidRPr="009C6D1B" w:rsidTr="009C6D1B">
        <w:tc>
          <w:tcPr>
            <w:tcW w:w="4031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Пуровский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5387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за счет средств местного бюджета, расположенных на территории района, выплачивается ПН за стаж работы в районах Крайнего Севера и приравненных к ним местностях в размере 80%</w:t>
            </w:r>
          </w:p>
        </w:tc>
        <w:tc>
          <w:tcPr>
            <w:tcW w:w="5103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Районной Думы МО </w:t>
            </w:r>
            <w:proofErr w:type="spellStart"/>
            <w:r w:rsidRPr="009C6D1B">
              <w:rPr>
                <w:rFonts w:ascii="Calibri" w:hAnsi="Calibri" w:cs="Calibri"/>
              </w:rPr>
              <w:t>Пуровский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от 26.01.2017 N 81</w:t>
            </w:r>
          </w:p>
        </w:tc>
      </w:tr>
    </w:tbl>
    <w:p w:rsidR="009C6D1B" w:rsidRPr="009C6D1B" w:rsidRDefault="009C6D1B">
      <w:pPr>
        <w:sectPr w:rsidR="009C6D1B" w:rsidRPr="009C6D1B" w:rsidSect="00184D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spacing w:after="1" w:line="220" w:lineRule="atLeast"/>
        <w:jc w:val="right"/>
        <w:outlineLvl w:val="0"/>
      </w:pPr>
      <w:r w:rsidRPr="009C6D1B">
        <w:rPr>
          <w:rFonts w:ascii="Calibri" w:hAnsi="Calibri" w:cs="Calibri"/>
        </w:rPr>
        <w:t>Таблица 2</w:t>
      </w:r>
    </w:p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spacing w:after="1" w:line="220" w:lineRule="atLeast"/>
        <w:jc w:val="center"/>
      </w:pPr>
      <w:r w:rsidRPr="009C6D1B">
        <w:rPr>
          <w:rFonts w:ascii="Calibri" w:hAnsi="Calibri" w:cs="Calibri"/>
          <w:b/>
        </w:rPr>
        <w:t>Районные коэффициенты (РК)</w:t>
      </w:r>
    </w:p>
    <w:p w:rsidR="009C6D1B" w:rsidRPr="009C6D1B" w:rsidRDefault="009C6D1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252"/>
        <w:gridCol w:w="2211"/>
        <w:gridCol w:w="2471"/>
      </w:tblGrid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Территории, на которых действуют РК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Круг работников, к заработной плате которых установлен районный коэффициент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Размер РК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Нормативные акты, установившие РК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Амурская область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Благовещенск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бюджетных, казенных и автономных учреждений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города Благовещенска от 26.12.2011 N 5998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Белогорск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бюджетных, автономных и казенных учреждений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города Белогорска от 23.05.2011 N 779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Зея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проживающие в городе </w:t>
            </w:r>
            <w:proofErr w:type="spellStart"/>
            <w:r w:rsidRPr="009C6D1B">
              <w:rPr>
                <w:rFonts w:ascii="Calibri" w:hAnsi="Calibri" w:cs="Calibri"/>
              </w:rPr>
              <w:t>Зее</w:t>
            </w:r>
            <w:proofErr w:type="spellEnd"/>
            <w:r w:rsidRPr="009C6D1B">
              <w:rPr>
                <w:rFonts w:ascii="Calibri" w:hAnsi="Calibri" w:cs="Calibri"/>
              </w:rPr>
              <w:t xml:space="preserve"> и работающие по трудовому договору в </w:t>
            </w:r>
            <w:r w:rsidRPr="009C6D1B">
              <w:rPr>
                <w:rFonts w:ascii="Calibri" w:hAnsi="Calibri" w:cs="Calibri"/>
              </w:rPr>
              <w:lastRenderedPageBreak/>
              <w:t>органах местного самоуправления города и муниципальных учреждениях города, финансируемых из бюджета города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Зейского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</w:t>
            </w:r>
            <w:r w:rsidRPr="009C6D1B">
              <w:rPr>
                <w:rFonts w:ascii="Calibri" w:hAnsi="Calibri" w:cs="Calibri"/>
              </w:rPr>
              <w:lastRenderedPageBreak/>
              <w:t>народных депутатов от 05.11.2014 N 31/81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Райчихинск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Свободный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городского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Свободненского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народных депутатов от 08.12.2005 N 132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Тында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Муниципального совета города Тынды от 29.12.2004 N 180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Шимановск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Рабочий поселок (поселок городского типа) Прогресс, ЗАТО Циолковский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Архаринский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работающие по трудовому договору </w:t>
            </w:r>
            <w:r w:rsidRPr="009C6D1B">
              <w:rPr>
                <w:rFonts w:ascii="Calibri" w:hAnsi="Calibri" w:cs="Calibri"/>
              </w:rPr>
              <w:lastRenderedPageBreak/>
              <w:t>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Закон Амурской области </w:t>
            </w:r>
            <w:r w:rsidRPr="009C6D1B">
              <w:rPr>
                <w:rFonts w:ascii="Calibri" w:hAnsi="Calibri" w:cs="Calibri"/>
              </w:rPr>
              <w:lastRenderedPageBreak/>
              <w:t>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проживающие в </w:t>
            </w:r>
            <w:proofErr w:type="spellStart"/>
            <w:r w:rsidRPr="009C6D1B">
              <w:rPr>
                <w:rFonts w:ascii="Calibri" w:hAnsi="Calibri" w:cs="Calibri"/>
              </w:rPr>
              <w:t>Архаринском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районе и работающие по трудовому договору в организациях района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Положение </w:t>
            </w:r>
            <w:proofErr w:type="spellStart"/>
            <w:r w:rsidRPr="009C6D1B">
              <w:rPr>
                <w:rFonts w:ascii="Calibri" w:hAnsi="Calibri" w:cs="Calibri"/>
              </w:rPr>
              <w:t>Архаринского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25.02.2005 N 27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Белогорский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Благовещенский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районного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Главы Администрации Благовещенского района от 16.06.2005 N 328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Бурейский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Завитинский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Зейский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Ивановский, Константиновский районы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Магдагачинский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Мазановский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учреждениях, организациях и на предприятиях, финансируемых из районного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Мазановского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Совета народных депутатов от 02.12.2005 N 279-р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Михайловский, Октябрьский, </w:t>
            </w:r>
            <w:proofErr w:type="spellStart"/>
            <w:r w:rsidRPr="009C6D1B">
              <w:rPr>
                <w:rFonts w:ascii="Calibri" w:hAnsi="Calibri" w:cs="Calibri"/>
              </w:rPr>
              <w:t>Ромненский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Свободненский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Селемджинский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Серышевский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Сковородинский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Тамбовский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Тындинский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постоянно или временно в организациях, расположенных в Тындинском районе и финансируемых за счет средств районного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Тындинского районного Совета народных депутатов от 27.10.2010 N 311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Шимановский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трудовому договору в государственных органах области, областных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Амурской области от 11.04.2005 N 471-ОЗ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Поселок </w:t>
            </w:r>
            <w:proofErr w:type="spellStart"/>
            <w:r w:rsidRPr="009C6D1B">
              <w:rPr>
                <w:rFonts w:ascii="Calibri" w:hAnsi="Calibri" w:cs="Calibri"/>
              </w:rPr>
              <w:t>Талакан</w:t>
            </w:r>
            <w:proofErr w:type="spellEnd"/>
            <w:r w:rsidRPr="009C6D1B">
              <w:rPr>
                <w:rFonts w:ascii="Calibri" w:hAnsi="Calibri" w:cs="Calibri"/>
              </w:rPr>
              <w:t xml:space="preserve"> </w:t>
            </w:r>
            <w:proofErr w:type="spellStart"/>
            <w:r w:rsidRPr="009C6D1B">
              <w:rPr>
                <w:rFonts w:ascii="Calibri" w:hAnsi="Calibri" w:cs="Calibri"/>
              </w:rPr>
              <w:t>Бурейского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Жители, работники предприятий и организаций поселка </w:t>
            </w:r>
            <w:proofErr w:type="spellStart"/>
            <w:r w:rsidRPr="009C6D1B">
              <w:rPr>
                <w:rFonts w:ascii="Calibri" w:hAnsi="Calibri" w:cs="Calibri"/>
              </w:rPr>
              <w:t>Талакан</w:t>
            </w:r>
            <w:proofErr w:type="spellEnd"/>
            <w:r w:rsidRPr="009C6D1B">
              <w:rPr>
                <w:rFonts w:ascii="Calibri" w:hAnsi="Calibri" w:cs="Calibri"/>
              </w:rPr>
              <w:t xml:space="preserve">, за исключением строителей </w:t>
            </w:r>
            <w:proofErr w:type="spellStart"/>
            <w:r w:rsidRPr="009C6D1B">
              <w:rPr>
                <w:rFonts w:ascii="Calibri" w:hAnsi="Calibri" w:cs="Calibri"/>
              </w:rPr>
              <w:t>Бурейской</w:t>
            </w:r>
            <w:proofErr w:type="spellEnd"/>
            <w:r w:rsidRPr="009C6D1B">
              <w:rPr>
                <w:rFonts w:ascii="Calibri" w:hAnsi="Calibri" w:cs="Calibri"/>
              </w:rPr>
              <w:t xml:space="preserve"> ГЭС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Амурской области, </w:t>
            </w:r>
            <w:r w:rsidRPr="009C6D1B">
              <w:rPr>
                <w:rFonts w:ascii="Calibri" w:hAnsi="Calibri" w:cs="Calibri"/>
              </w:rPr>
              <w:lastRenderedPageBreak/>
              <w:t>Президиума Совета Федерации профсоюзов Амурской области от 02.12.1991 N 41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Астраханская область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На части территории Лиманского района, включая территории </w:t>
            </w:r>
            <w:proofErr w:type="spellStart"/>
            <w:r w:rsidRPr="009C6D1B">
              <w:rPr>
                <w:rFonts w:ascii="Calibri" w:hAnsi="Calibri" w:cs="Calibri"/>
              </w:rPr>
              <w:t>Зензелинского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Караванненского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Басинского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Михайловского, </w:t>
            </w:r>
            <w:proofErr w:type="spellStart"/>
            <w:r w:rsidRPr="009C6D1B">
              <w:rPr>
                <w:rFonts w:ascii="Calibri" w:hAnsi="Calibri" w:cs="Calibri"/>
              </w:rPr>
              <w:t>Яндыковского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Промысловского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Бударинского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Воскресеновского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Новогеоргиевского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Проточненского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сельсоветов, рабочего поселка Лиман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учреждений, финансируемых из бюджета муниципального образования "</w:t>
            </w:r>
            <w:proofErr w:type="spellStart"/>
            <w:r w:rsidRPr="009C6D1B">
              <w:rPr>
                <w:rFonts w:ascii="Calibri" w:hAnsi="Calibri" w:cs="Calibri"/>
              </w:rPr>
              <w:t>Лиманский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район", занятые на работах в пустынных и безводных местностях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Главы муниципального образования "</w:t>
            </w:r>
            <w:proofErr w:type="spellStart"/>
            <w:r w:rsidRPr="009C6D1B">
              <w:rPr>
                <w:rFonts w:ascii="Calibri" w:hAnsi="Calibri" w:cs="Calibri"/>
              </w:rPr>
              <w:t>Лиманский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31.07.2008 N 495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Бурятия (Республика)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Северобайкальск</w:t>
            </w:r>
            <w:proofErr w:type="spellEnd"/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Бурятия, финансируемых из республиканского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Бурятия от 09.03.2006 N 1525-III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Баргузинский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Баунтовский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Курумканский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Муйский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Окинский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Северо-Байкальский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автономной области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 автономной области, замещающие должности, не являющиеся должностями государственной гражданской службы области, и работники областных государственных учреждений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ЕАО от 20.04.2011 N 913-ОЗ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Государственные гражданские служащие автономной области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ЕАО от 24.11.2004 N 363-ОЗ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Биробиджан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Работники, занимающие должности, не являющиеся должностями муниципальной службы органов местного самоуправления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муниципального образования "Город Биробиджан" ЕАО от 25.11.2010 N 413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муниципального образования "Город Биробиджан" ЕАО от 26.02.2010 N 254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учреждений, за исключением работников муниципальных учреждений, иные системы оплаты труда которых введены соответствующими решениями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муниципального образования "Город Биробиджан" ЕАО от 23.12.2008 N 866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Забайкальский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Каларский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государственных органах и государственных учреждениях края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Забайкальского края от 14.10.2008 N 39-ЗЗК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Могочинский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Тунгиро-Олекминский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Тунгокоченский</w:t>
            </w:r>
            <w:proofErr w:type="spellEnd"/>
            <w:r w:rsidRPr="009C6D1B">
              <w:rPr>
                <w:rFonts w:ascii="Calibri" w:hAnsi="Calibri" w:cs="Calibri"/>
              </w:rPr>
              <w:t>, Чернышевский районы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Другие муниципальные районы и городские округа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Чита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бюджета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городского округа "Город Чита" от 24.03.2005 N 32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Иркутская область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Бодайбинский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Катангский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Казачинско-Ленский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Киренский, </w:t>
            </w:r>
            <w:proofErr w:type="spellStart"/>
            <w:r w:rsidRPr="009C6D1B">
              <w:rPr>
                <w:rFonts w:ascii="Calibri" w:hAnsi="Calibri" w:cs="Calibri"/>
              </w:rPr>
              <w:t>Мамско-Чуйский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Усть-Кутский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районы, города Бодайбо и Усть-Кут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органов, государственных учреждений области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Иркутской области от 17.12.2008 N 123-оз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Нижнеилимский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Усть-Илимский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районы, город Усть-Илимск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Братский район, город Братск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Иные местности области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Бодайбинский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Казачинско-Ленский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Катангский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Киренский, </w:t>
            </w:r>
            <w:proofErr w:type="spellStart"/>
            <w:r w:rsidRPr="009C6D1B">
              <w:rPr>
                <w:rFonts w:ascii="Calibri" w:hAnsi="Calibri" w:cs="Calibri"/>
              </w:rPr>
              <w:t>Мамско-Чуйский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на территории районов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Иркутского областного СНД от 17.06.1991 N 260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Усть</w:t>
            </w:r>
            <w:proofErr w:type="spellEnd"/>
            <w:r w:rsidRPr="009C6D1B">
              <w:rPr>
                <w:rFonts w:ascii="Calibri" w:hAnsi="Calibri" w:cs="Calibri"/>
              </w:rPr>
              <w:t xml:space="preserve"> - </w:t>
            </w:r>
            <w:proofErr w:type="spellStart"/>
            <w:r w:rsidRPr="009C6D1B">
              <w:rPr>
                <w:rFonts w:ascii="Calibri" w:hAnsi="Calibri" w:cs="Calibri"/>
              </w:rPr>
              <w:t>Илимск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Усть</w:t>
            </w:r>
            <w:proofErr w:type="spellEnd"/>
            <w:r w:rsidRPr="009C6D1B">
              <w:rPr>
                <w:rFonts w:ascii="Calibri" w:hAnsi="Calibri" w:cs="Calibri"/>
              </w:rPr>
              <w:t xml:space="preserve"> - Илимский и </w:t>
            </w:r>
            <w:proofErr w:type="spellStart"/>
            <w:r w:rsidRPr="009C6D1B">
              <w:rPr>
                <w:rFonts w:ascii="Calibri" w:hAnsi="Calibri" w:cs="Calibri"/>
              </w:rPr>
              <w:t>Нижнеилимский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Рабочие и служащие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главы Администрации Иркутской области от 28.01.1993 N 9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Братск, Братский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Остальные города и района юга Иркутской области (за исключением г. </w:t>
            </w:r>
            <w:proofErr w:type="spellStart"/>
            <w:r w:rsidRPr="009C6D1B">
              <w:rPr>
                <w:rFonts w:ascii="Calibri" w:hAnsi="Calibri" w:cs="Calibri"/>
              </w:rPr>
              <w:t>Ангарска</w:t>
            </w:r>
            <w:proofErr w:type="spellEnd"/>
            <w:r w:rsidRPr="009C6D1B">
              <w:rPr>
                <w:rFonts w:ascii="Calibri" w:hAnsi="Calibri" w:cs="Calibri"/>
              </w:rPr>
              <w:t xml:space="preserve">, г. Черемхово и Черемховского р-на, г. Тулуна и </w:t>
            </w:r>
            <w:proofErr w:type="spellStart"/>
            <w:r w:rsidRPr="009C6D1B">
              <w:rPr>
                <w:rFonts w:ascii="Calibri" w:hAnsi="Calibri" w:cs="Calibri"/>
              </w:rPr>
              <w:t>Тулунского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р-на и работников ВСЖД)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Города Черемхово, Тулун, Черемховский, </w:t>
            </w:r>
            <w:proofErr w:type="spellStart"/>
            <w:r w:rsidRPr="009C6D1B">
              <w:rPr>
                <w:rFonts w:ascii="Calibri" w:hAnsi="Calibri" w:cs="Calibri"/>
              </w:rPr>
              <w:t>Тулунский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Все работающие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Иркутского областного СНД от 08.04.1991 N 198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Иркутск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г. Иркутска от 14.10.2011 N 031-06-2246/11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Ангарский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АГО от 25.02.2016 N 372-па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Все работающие на предприятиях и в организациях, расположенных на территории города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Иркутского областного СНД от 08.07.1991 N 278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Братск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бюджетной сферы города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г. Братска от 27.04.2012 N 394/</w:t>
            </w:r>
            <w:proofErr w:type="spellStart"/>
            <w:r w:rsidRPr="009C6D1B">
              <w:rPr>
                <w:rFonts w:ascii="Calibri" w:hAnsi="Calibri" w:cs="Calibri"/>
              </w:rPr>
              <w:t>г-Д</w:t>
            </w:r>
            <w:proofErr w:type="spellEnd"/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Саянск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МО "г. Саянск" от 30.03.2006 N 041-14-28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Тулун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мэра МО - "г. Тулун" от 27.10.2008 N 1026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Усолье-Сибирское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города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ГД г. </w:t>
            </w:r>
            <w:proofErr w:type="spellStart"/>
            <w:r w:rsidRPr="009C6D1B">
              <w:rPr>
                <w:rFonts w:ascii="Calibri" w:hAnsi="Calibri" w:cs="Calibri"/>
              </w:rPr>
              <w:t>Усолье-Сибирское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29.12.2005 N 157/4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Усть-Илимск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ГД г. Усть-Илимска от 26.04.2017 N 36/275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Иркутский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органа местного самоуправления, муниципальных учреждений,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Иркутского районного муниципального образования от 12.12.2013 N 5538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Усть-Кутский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Рабочие и служащие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Исполкома Иркутского областного Совета народных депутатов от 22.04.1991 N 206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Калмыкия (Республика)</w:t>
            </w:r>
          </w:p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Ики-Бурульский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Правительства Республики Калмыкия от 15.01.2007 N 7</w:t>
            </w:r>
          </w:p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Багабурульское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Зундатолгинское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Ики-Бурульское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Кевюдовское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Манычское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Оргакинское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Приманычское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Манцынкецовское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Светловское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Утсалинское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Хомутниковское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Чограйское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Чолунхамурское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Кетченеровский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Гашун-Бургустинское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Ергенинское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Кегультинское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Кетченеровское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Работники государственных учреждений Республики Калмыкия, занятые на работах </w:t>
            </w:r>
            <w:r w:rsidRPr="009C6D1B">
              <w:rPr>
                <w:rFonts w:ascii="Calibri" w:hAnsi="Calibri" w:cs="Calibri"/>
              </w:rPr>
              <w:lastRenderedPageBreak/>
              <w:t>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Сарпинское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Тугтунское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Алцынхутинское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Чкаловское, </w:t>
            </w:r>
            <w:proofErr w:type="spellStart"/>
            <w:r w:rsidRPr="009C6D1B">
              <w:rPr>
                <w:rFonts w:ascii="Calibri" w:hAnsi="Calibri" w:cs="Calibri"/>
              </w:rPr>
              <w:t>Шаттинское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Лаганский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Лаганское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городское муниципальное образование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Джалыковское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Красинское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Северное, </w:t>
            </w:r>
            <w:proofErr w:type="spellStart"/>
            <w:r w:rsidRPr="009C6D1B">
              <w:rPr>
                <w:rFonts w:ascii="Calibri" w:hAnsi="Calibri" w:cs="Calibri"/>
              </w:rPr>
              <w:t>Уланхольское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Малодербетовский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Малодербетовское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Плодовитенское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Тундутовское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</w:t>
            </w:r>
            <w:r w:rsidRPr="009C6D1B">
              <w:rPr>
                <w:rFonts w:ascii="Calibri" w:hAnsi="Calibri" w:cs="Calibri"/>
              </w:rPr>
              <w:lastRenderedPageBreak/>
              <w:t>образования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Ики-Бухусовское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Ханатинское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Хончнурское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Большецарынское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Восходовское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Джангарское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Иджилское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Мирненское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Хошеутовское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Цаган-Нурское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Приютненский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Булуктинское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Воробьевское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Нартинское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Октябрьское, Песчаное, </w:t>
            </w:r>
            <w:proofErr w:type="spellStart"/>
            <w:r w:rsidRPr="009C6D1B">
              <w:rPr>
                <w:rFonts w:ascii="Calibri" w:hAnsi="Calibri" w:cs="Calibri"/>
              </w:rPr>
              <w:t>Приютненское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Ульдючинское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Первомайское сельское </w:t>
            </w:r>
            <w:r w:rsidRPr="009C6D1B">
              <w:rPr>
                <w:rFonts w:ascii="Calibri" w:hAnsi="Calibri" w:cs="Calibri"/>
              </w:rPr>
              <w:lastRenderedPageBreak/>
              <w:t>муниципальное образование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Сарпинский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Аршаньзельменское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Кануковское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Коробкинское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Кировское, </w:t>
            </w:r>
            <w:proofErr w:type="spellStart"/>
            <w:r w:rsidRPr="009C6D1B">
              <w:rPr>
                <w:rFonts w:ascii="Calibri" w:hAnsi="Calibri" w:cs="Calibri"/>
              </w:rPr>
              <w:t>Обильненское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Садовское, </w:t>
            </w:r>
            <w:proofErr w:type="spellStart"/>
            <w:r w:rsidRPr="009C6D1B">
              <w:rPr>
                <w:rFonts w:ascii="Calibri" w:hAnsi="Calibri" w:cs="Calibri"/>
              </w:rPr>
              <w:t>Салынтугтунское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Уманцевское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Шарнутовское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Целинный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Бага-Чоносовское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Верхнеяшкульское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Вознесеновское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Ики-Чоносовское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Найнтахинское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Оватинское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Троицкое, </w:t>
            </w:r>
            <w:proofErr w:type="spellStart"/>
            <w:r w:rsidRPr="009C6D1B">
              <w:rPr>
                <w:rFonts w:ascii="Calibri" w:hAnsi="Calibri" w:cs="Calibri"/>
              </w:rPr>
              <w:t>Хар-Булукское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Целинное, </w:t>
            </w:r>
            <w:proofErr w:type="spellStart"/>
            <w:r w:rsidRPr="009C6D1B">
              <w:rPr>
                <w:rFonts w:ascii="Calibri" w:hAnsi="Calibri" w:cs="Calibri"/>
              </w:rPr>
              <w:t>Чагортинское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Ялмтинское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сельское муниципальное образование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Черноземельский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Комсомольское сельское муниципальное образование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Адыковское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Артезианское, </w:t>
            </w:r>
            <w:proofErr w:type="spellStart"/>
            <w:r w:rsidRPr="009C6D1B">
              <w:rPr>
                <w:rFonts w:ascii="Calibri" w:hAnsi="Calibri" w:cs="Calibri"/>
              </w:rPr>
              <w:t>Ачинеровское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Кумское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Нарынхудукское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Прикумское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Сарульское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Юстинский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Цаганаманское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сельское муниципальное образование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Республики Калмыкия, занятые на работах 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Барунское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Бергинское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Татальское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Харбинское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Эрдниевское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Юстинское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Яшкульский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Align w:val="center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Гашунское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Молодежненское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Привольненское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Тавнгашунское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Уланэргинское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Уттинское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Хар-Толгинское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Хулхутинское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Цаган-Уснское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Чилгирское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Элвгинское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Эрмелинское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</w:t>
            </w:r>
            <w:proofErr w:type="spellStart"/>
            <w:r w:rsidRPr="009C6D1B">
              <w:rPr>
                <w:rFonts w:ascii="Calibri" w:hAnsi="Calibri" w:cs="Calibri"/>
              </w:rPr>
              <w:t>Яшкульское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сельские муниципальные образования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Работники государственных учреждений Республики Калмыкия, занятые на работах </w:t>
            </w:r>
            <w:r w:rsidRPr="009C6D1B">
              <w:rPr>
                <w:rFonts w:ascii="Calibri" w:hAnsi="Calibri" w:cs="Calibri"/>
              </w:rPr>
              <w:lastRenderedPageBreak/>
              <w:t>в пустынной и 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Камчатский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края, за исключением Алеутского района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Камчатском крае и работающие в государственных органах края, краевых государственных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Камчатского края от 29.12.2014 N 561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Алеутский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Петропавловск-Камчатский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бюджета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</w:t>
            </w:r>
            <w:proofErr w:type="spellStart"/>
            <w:r w:rsidRPr="009C6D1B">
              <w:rPr>
                <w:rFonts w:ascii="Calibri" w:hAnsi="Calibri" w:cs="Calibri"/>
              </w:rPr>
              <w:t>Петропавловск-Камчатского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Камчатского края от 28.08.2013 N 122-нд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Вилючинский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Камчатском крае и работающие в органах местного самоуправления, муниципальных учреждениях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Вилючинского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Камчатского края от 17.03.2015 N 333/72-5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Елизовский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Елизовского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</w:t>
            </w:r>
            <w:r w:rsidRPr="009C6D1B">
              <w:rPr>
                <w:rFonts w:ascii="Calibri" w:hAnsi="Calibri" w:cs="Calibri"/>
              </w:rPr>
              <w:lastRenderedPageBreak/>
              <w:t>муниципального района Камчатского края от 21.05.2013 N 412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Усть-Большерецкий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районе и работающие по найму постоянно или временно в организациях, расположенных в районе и финансируемых из бюджета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РФ, но не выше 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Усть-Большерецкого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муниципального образования Камчатской обл. от 24.12.2004 N 257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Коми (Республика)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республики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органов, государственных учреждений Республики Коми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Коми от 31.12.2004 N 78-РЗ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Сыктывкар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"Сыктывкар" от 12.02.2014 N 22/2014-344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Воркута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"Воркута" от 01.06.2013 N 276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Вуктыл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органов, государственных учреждений Республики Коми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Коми от 06.10.2005 N 93-РЗ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органов местного самоуправления и муниципальных </w:t>
            </w:r>
            <w:r w:rsidRPr="009C6D1B">
              <w:rPr>
                <w:rFonts w:ascii="Calibri" w:hAnsi="Calibri" w:cs="Calibri"/>
              </w:rPr>
              <w:lastRenderedPageBreak/>
              <w:t>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Совета МО городского округа </w:t>
            </w:r>
            <w:r w:rsidRPr="009C6D1B">
              <w:rPr>
                <w:rFonts w:ascii="Calibri" w:hAnsi="Calibri" w:cs="Calibri"/>
              </w:rPr>
              <w:lastRenderedPageBreak/>
              <w:t>"Вуктыл" от 13.12.2018 N 357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Городской округ Усинск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органов, государственных учреждений Республики Коми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Коми от 06.10.2005 N 93-РЗ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"Усинск" от 29.11.2011 N 90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Ухта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органов местного самоуправления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городского округа "Ухта" от 28.08.2009 N 341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Ижемский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Ижемский</w:t>
            </w:r>
            <w:proofErr w:type="spellEnd"/>
            <w:r w:rsidRPr="009C6D1B">
              <w:rPr>
                <w:rFonts w:ascii="Calibri" w:hAnsi="Calibri" w:cs="Calibri"/>
              </w:rPr>
              <w:t>" от 11.12.2014 N 4-28/9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Княжпогостский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учреждений, финансируемых из бюджета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Княжпогостский</w:t>
            </w:r>
            <w:proofErr w:type="spellEnd"/>
            <w:r w:rsidRPr="009C6D1B">
              <w:rPr>
                <w:rFonts w:ascii="Calibri" w:hAnsi="Calibri" w:cs="Calibri"/>
              </w:rPr>
              <w:t>" от 25.12.2007 N 73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Койгородский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Койгородский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02.02.2005 N 6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Район Печора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муниципальных учреждениях,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"Печора" от 20.11.2007 N 4-5/62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Прилузский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органов местного самоуправления, муниципальных учреждений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Прилузский</w:t>
            </w:r>
            <w:proofErr w:type="spellEnd"/>
            <w:r w:rsidRPr="009C6D1B">
              <w:rPr>
                <w:rFonts w:ascii="Calibri" w:hAnsi="Calibri" w:cs="Calibri"/>
              </w:rPr>
              <w:t>" от 05.10.2007 N III-06/10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Сыктывдинский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Сыктывдинский</w:t>
            </w:r>
            <w:proofErr w:type="spellEnd"/>
            <w:r w:rsidRPr="009C6D1B">
              <w:rPr>
                <w:rFonts w:ascii="Calibri" w:hAnsi="Calibri" w:cs="Calibri"/>
              </w:rPr>
              <w:t>" от 24.12.2012 N 19/12-7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Сысольский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Сысольский</w:t>
            </w:r>
            <w:proofErr w:type="spellEnd"/>
            <w:r w:rsidRPr="009C6D1B">
              <w:rPr>
                <w:rFonts w:ascii="Calibri" w:hAnsi="Calibri" w:cs="Calibri"/>
              </w:rPr>
              <w:t>" от 25.03.2010 N IV-33/234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Троицко-Печорский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учреждений (организаций), финансируемых из бюджета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муниципального района "</w:t>
            </w:r>
            <w:proofErr w:type="spellStart"/>
            <w:r w:rsidRPr="009C6D1B">
              <w:rPr>
                <w:rFonts w:ascii="Calibri" w:hAnsi="Calibri" w:cs="Calibri"/>
              </w:rPr>
              <w:t>Троицко-Печорский</w:t>
            </w:r>
            <w:proofErr w:type="spellEnd"/>
            <w:r w:rsidRPr="009C6D1B">
              <w:rPr>
                <w:rFonts w:ascii="Calibri" w:hAnsi="Calibri" w:cs="Calibri"/>
              </w:rPr>
              <w:t>" от 28.08.2015 N 38/317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организаций, финансируемых из бюджета муниципального образования, расположенных в </w:t>
            </w:r>
            <w:proofErr w:type="spellStart"/>
            <w:r w:rsidRPr="009C6D1B">
              <w:rPr>
                <w:rFonts w:ascii="Calibri" w:hAnsi="Calibri" w:cs="Calibri"/>
              </w:rPr>
              <w:t>Удорском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районе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03.12.2004 N 14-12-18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Усть-Вымский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в соответствии с законодательством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Усть-Вымский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27.12.2004 N 16/3-158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Усть-Цилемский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МО "</w:t>
            </w:r>
            <w:proofErr w:type="spellStart"/>
            <w:r w:rsidRPr="009C6D1B">
              <w:rPr>
                <w:rFonts w:ascii="Calibri" w:hAnsi="Calibri" w:cs="Calibri"/>
              </w:rPr>
              <w:t>Усть-Цилемский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район" от 28.12.2004 N 167/13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Красноярский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края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бюджетных учреждений, </w:t>
            </w:r>
            <w:r w:rsidRPr="009C6D1B">
              <w:rPr>
                <w:rFonts w:ascii="Calibri" w:hAnsi="Calibri" w:cs="Calibri"/>
              </w:rPr>
              <w:lastRenderedPageBreak/>
              <w:t>финансируемых из бюджета края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</w:t>
            </w:r>
            <w:r w:rsidRPr="009C6D1B">
              <w:rPr>
                <w:rFonts w:ascii="Calibri" w:hAnsi="Calibri" w:cs="Calibri"/>
              </w:rPr>
              <w:lastRenderedPageBreak/>
              <w:t>администрации Красноярского края от 24.04.1992 N 160-Г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Красноярск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предприятий и организаций, расположенных на территории городов и районов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Красноярского края от 21.08.1992 N 311-П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Города: Ачинск, Боготол, Бородино, Дивногорск, Заозерный, Канск, Назарово, Сосновоборск, Шарыпово, Красноярск-26, Красноярск-45, п.г.т. Красноярск-66, Ужур-4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9C6D1B">
              <w:rPr>
                <w:rFonts w:ascii="Calibri" w:hAnsi="Calibri" w:cs="Calibri"/>
              </w:rPr>
              <w:t>Ачинский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Абанский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Боготольский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Балахтинский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Березовский, </w:t>
            </w:r>
            <w:proofErr w:type="spellStart"/>
            <w:r w:rsidRPr="009C6D1B">
              <w:rPr>
                <w:rFonts w:ascii="Calibri" w:hAnsi="Calibri" w:cs="Calibri"/>
              </w:rPr>
              <w:t>Бирилюсский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Большемуртинский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Большеулуйский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Дзержинский, </w:t>
            </w:r>
            <w:proofErr w:type="spellStart"/>
            <w:r w:rsidRPr="009C6D1B">
              <w:rPr>
                <w:rFonts w:ascii="Calibri" w:hAnsi="Calibri" w:cs="Calibri"/>
              </w:rPr>
              <w:t>Емельяновский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Иланский, </w:t>
            </w:r>
            <w:proofErr w:type="spellStart"/>
            <w:r w:rsidRPr="009C6D1B">
              <w:rPr>
                <w:rFonts w:ascii="Calibri" w:hAnsi="Calibri" w:cs="Calibri"/>
              </w:rPr>
              <w:t>Ирбейский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Казачинский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Козульский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Нижнеингашский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Назаровский, </w:t>
            </w:r>
            <w:proofErr w:type="spellStart"/>
            <w:r w:rsidRPr="009C6D1B">
              <w:rPr>
                <w:rFonts w:ascii="Calibri" w:hAnsi="Calibri" w:cs="Calibri"/>
              </w:rPr>
              <w:t>Новоселовский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Партизанский, </w:t>
            </w:r>
            <w:proofErr w:type="spellStart"/>
            <w:r w:rsidRPr="009C6D1B">
              <w:rPr>
                <w:rFonts w:ascii="Calibri" w:hAnsi="Calibri" w:cs="Calibri"/>
              </w:rPr>
              <w:t>Пировский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Рыбинский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Сухобузимский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Саянский, </w:t>
            </w:r>
            <w:proofErr w:type="spellStart"/>
            <w:r w:rsidRPr="009C6D1B">
              <w:rPr>
                <w:rFonts w:ascii="Calibri" w:hAnsi="Calibri" w:cs="Calibri"/>
              </w:rPr>
              <w:t>Тасеевский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Тюхтетский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Уярский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Ужурский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Шарыповский</w:t>
            </w:r>
            <w:proofErr w:type="spellEnd"/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Минусинск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предприятий и организаций, расположенных в южных районах Красноярского края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Красноярского края от 13.11.1992 N 393-П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Районы: </w:t>
            </w:r>
            <w:proofErr w:type="spellStart"/>
            <w:r w:rsidRPr="009C6D1B">
              <w:rPr>
                <w:rFonts w:ascii="Calibri" w:hAnsi="Calibri" w:cs="Calibri"/>
              </w:rPr>
              <w:t>Ермаковский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Идринский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Каратузский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Краснотуранский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Курагинский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Минусинский, </w:t>
            </w:r>
            <w:proofErr w:type="spellStart"/>
            <w:r w:rsidRPr="009C6D1B">
              <w:rPr>
                <w:rFonts w:ascii="Calibri" w:hAnsi="Calibri" w:cs="Calibri"/>
              </w:rPr>
              <w:t>Шушенский</w:t>
            </w:r>
            <w:proofErr w:type="spellEnd"/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Енисейск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за счет городского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Енисейского городского Совета депутатов Красноярского края от 26.01.2005 N 49-252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Енисейский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учреждениях, финансируемых за счет средств районного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Енисейского районного Совета депутатов Красноярского края от 24.05.2011 N 11-133р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Кежемский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предприятий и организаций, расположенных на территории района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исполнительного комитета Красноярского краевого Совета народных депутатов от 09.07.1991 N 151-П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учреждений, финансируемых за счет средств районного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Кежемского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Совета депутатов Красноярского края от 28.10.2013 N 41-240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Северо-Енисейский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Работники, финансируемые из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Красноярского края от 03.06.1992 N 215-П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Таймырский (Долгано-Ненецкий)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района, в том числе лица, замещающие муниципальные должности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Таймырского Долгано-Ненецкого муниципального района от 23.12.2005 N 02-0076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Шушенский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учреждениях, получающих финансирование на оплату труда из районного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(дополнительно к РК, установленному Правительством РФ)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Шушенского районного Совета Красноярского края от 14.01.2005 N 535-вн</w:t>
            </w:r>
          </w:p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Эвенкийский район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Районного Совета депутатов Эвенкийского муниципального района от 30.03.2006 N 66-4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в организациях, расположенных севернее параллели 63° северной широты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муниципальном районе и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в организациях, расположенных южнее параллели 63° северной широты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Магаданская область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Вся территория области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 и государственных учреждений Магаданской области, расположенных в Магаданской области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Магаданской области от 06.12.2004 N 507-ОЗ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Магадан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Магаданской городской Думы от 02.12.2014 N 81-Д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Омсукчанский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городском округе и работающие в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Омсукчанского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06.08.2015 N 77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Северо-Эвенский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представителей Северо-Эвенского городского округа от 12.10.2016 N 141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Сусуманский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Сусуманского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29.12.2016 N 164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Тенькинский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 и организациях,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t>Тенькинского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14.01.2016 N 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Ягоднинский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работающие в органах местного самоуправления и муниципальных </w:t>
            </w:r>
            <w:r w:rsidRPr="009C6D1B">
              <w:rPr>
                <w:rFonts w:ascii="Calibri" w:hAnsi="Calibri" w:cs="Calibri"/>
              </w:rPr>
              <w:lastRenderedPageBreak/>
              <w:t>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представителей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Ягоднинского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03.12.2015 N 53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Мурманская область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являющиеся работниками организаций, расположенных в районах Крайнего Севера, финансируемых из средств областного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Мурманской области от 29.12.2004 N 579-01-ЗМО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Мурманск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найму постоянно или временно в организациях, финансируемых из бюджета муниципального образования, в том числе лица, замещающие муниципальные должности на постоянной основе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Мурманского городского Совета от 29.05.2020 N 11-143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ЗАТО Александровск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МО ЗАТО Александровск от 29.06.2009 N 38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Апатиты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органов местного самоуправления, муниципальных 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Апатитского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Совета от 27.01.2005 N 385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ЗАТО </w:t>
            </w:r>
            <w:proofErr w:type="spellStart"/>
            <w:r w:rsidRPr="009C6D1B">
              <w:rPr>
                <w:rFonts w:ascii="Calibri" w:hAnsi="Calibri" w:cs="Calibri"/>
              </w:rPr>
              <w:t>Видяево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Муниципального Совета ЗАТО </w:t>
            </w:r>
            <w:proofErr w:type="spellStart"/>
            <w:r w:rsidRPr="009C6D1B">
              <w:rPr>
                <w:rFonts w:ascii="Calibri" w:hAnsi="Calibri" w:cs="Calibri"/>
              </w:rPr>
              <w:t>Видяево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17.02.2005 N 95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ЗАТО </w:t>
            </w:r>
            <w:proofErr w:type="spellStart"/>
            <w:r w:rsidRPr="009C6D1B">
              <w:rPr>
                <w:rFonts w:ascii="Calibri" w:hAnsi="Calibri" w:cs="Calibri"/>
              </w:rPr>
              <w:t>Заозерск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Совета депутатов ЗАТО </w:t>
            </w:r>
            <w:proofErr w:type="spellStart"/>
            <w:r w:rsidRPr="009C6D1B">
              <w:rPr>
                <w:rFonts w:ascii="Calibri" w:hAnsi="Calibri" w:cs="Calibri"/>
              </w:rPr>
              <w:t>Заозерск</w:t>
            </w:r>
            <w:proofErr w:type="spellEnd"/>
            <w:r w:rsidRPr="009C6D1B">
              <w:rPr>
                <w:rFonts w:ascii="Calibri" w:hAnsi="Calibri" w:cs="Calibri"/>
              </w:rPr>
              <w:t xml:space="preserve"> от 03.02.2005 N </w:t>
            </w:r>
            <w:r w:rsidRPr="009C6D1B">
              <w:rPr>
                <w:rFonts w:ascii="Calibri" w:hAnsi="Calibri" w:cs="Calibri"/>
              </w:rPr>
              <w:lastRenderedPageBreak/>
              <w:t>74-1329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Кандалакша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Кандалакшского городского Совета от 09.02.2005 N 32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Кировск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МО города Кировска от 29.04.2009 N 28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Кола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города Колы от 28.01.2005 N 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Мончегорск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найму постоянно или временно в организациях, расположенных на территории муниципального образования,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МО города Мончегорска от 21.12.2007 N 153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Оленегорск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(в том числе на муниципальных должностях и должностях муниципальной службы), муниципальных учреждениях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города Оленегорска от 24.02.2009 N 01-11РС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Полярные Зори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учреждений, расположенных на территории муниципального образования,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Полярнозоринской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Думы от 26.01.2005 N 311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ЗАТО Полярный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ЗАТО Полярный от 17.03.2005 N 33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ЗАТО город Североморск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МО ЗАТО город Североморск от 27.04.2007 N 276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Городского Совета ЗАТО Североморск от 14.03.2005 N 15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Ковдорский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расположенных в районах Крайнего Севера,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Ковдорского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Совета от 27.12.2004 N 98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Кольский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Совета депутатов Кольского района от 30.12.2004 N 28/2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Печенгский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организаций, расположенных в </w:t>
            </w:r>
            <w:proofErr w:type="spellStart"/>
            <w:r w:rsidRPr="009C6D1B">
              <w:rPr>
                <w:rFonts w:ascii="Calibri" w:hAnsi="Calibri" w:cs="Calibri"/>
              </w:rPr>
              <w:t>Печенгском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районе, финансируемых полностью или частично из средств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Совета депутатов МО </w:t>
            </w:r>
            <w:proofErr w:type="spellStart"/>
            <w:r w:rsidRPr="009C6D1B">
              <w:rPr>
                <w:rFonts w:ascii="Calibri" w:hAnsi="Calibri" w:cs="Calibri"/>
              </w:rPr>
              <w:t>Печенгский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муниципальный район от 16.12.2016 N 150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замещающие государственные должности округа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06.01.2005 N 538-ОЗ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Государственные гражданские служащие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01.12.2005 N 636-ОЗ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округа, кроме территорий МО "</w:t>
            </w:r>
            <w:proofErr w:type="spellStart"/>
            <w:r w:rsidRPr="009C6D1B">
              <w:rPr>
                <w:rFonts w:ascii="Calibri" w:hAnsi="Calibri" w:cs="Calibri"/>
              </w:rPr>
              <w:t>Юшарский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"Карский сельсовет", "</w:t>
            </w:r>
            <w:proofErr w:type="spellStart"/>
            <w:r w:rsidRPr="009C6D1B">
              <w:rPr>
                <w:rFonts w:ascii="Calibri" w:hAnsi="Calibri" w:cs="Calibri"/>
              </w:rPr>
              <w:t>Шоинский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Колгуевский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"Поселок </w:t>
            </w:r>
            <w:proofErr w:type="spellStart"/>
            <w:r w:rsidRPr="009C6D1B">
              <w:rPr>
                <w:rFonts w:ascii="Calibri" w:hAnsi="Calibri" w:cs="Calibri"/>
              </w:rPr>
              <w:t>Амдерма</w:t>
            </w:r>
            <w:proofErr w:type="spellEnd"/>
            <w:r w:rsidRPr="009C6D1B">
              <w:rPr>
                <w:rFonts w:ascii="Calibri" w:hAnsi="Calibri" w:cs="Calibri"/>
              </w:rPr>
              <w:t>"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окружного бюджета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06.01.2005 N 551-ОЗ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автономного округа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30.10.2004 N 522-ОЗ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На территории МО "</w:t>
            </w:r>
            <w:proofErr w:type="spellStart"/>
            <w:r w:rsidRPr="009C6D1B">
              <w:rPr>
                <w:rFonts w:ascii="Calibri" w:hAnsi="Calibri" w:cs="Calibri"/>
              </w:rPr>
              <w:t>Юшарский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"Карский сельсовет", "</w:t>
            </w:r>
            <w:proofErr w:type="spellStart"/>
            <w:r w:rsidRPr="009C6D1B">
              <w:rPr>
                <w:rFonts w:ascii="Calibri" w:hAnsi="Calibri" w:cs="Calibri"/>
              </w:rPr>
              <w:t>Шоинский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Колгуевский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"Поселок </w:t>
            </w:r>
            <w:proofErr w:type="spellStart"/>
            <w:r w:rsidRPr="009C6D1B">
              <w:rPr>
                <w:rFonts w:ascii="Calibri" w:hAnsi="Calibri" w:cs="Calibri"/>
              </w:rPr>
              <w:t>Амдерма</w:t>
            </w:r>
            <w:proofErr w:type="spellEnd"/>
            <w:r w:rsidRPr="009C6D1B">
              <w:rPr>
                <w:rFonts w:ascii="Calibri" w:hAnsi="Calibri" w:cs="Calibri"/>
              </w:rPr>
              <w:t>"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окружного бюджета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06.01.2005 N 551-ОЗ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автономного округа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НАО от 30.10.2004 N 522-ОЗ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Нарьян-Мар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городского бюджета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</w:t>
            </w:r>
            <w:proofErr w:type="spellStart"/>
            <w:r w:rsidRPr="009C6D1B">
              <w:rPr>
                <w:rFonts w:ascii="Calibri" w:hAnsi="Calibri" w:cs="Calibri"/>
              </w:rPr>
              <w:t>Нарьян-Марского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горсовета от 30.12.2004 N 255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МО "Городской округ "Город Нарьян-Мар" от 22.06.2016 N 726</w:t>
            </w:r>
          </w:p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Заполярный район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Решения Совета муниципального района "Заполярный район" от 26.01.2006 N 17-р, от </w:t>
            </w:r>
            <w:r w:rsidRPr="009C6D1B">
              <w:rPr>
                <w:rFonts w:ascii="Calibri" w:hAnsi="Calibri" w:cs="Calibri"/>
              </w:rPr>
              <w:lastRenderedPageBreak/>
              <w:t>25.12.2013 N 488-р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На территории МО "</w:t>
            </w:r>
            <w:proofErr w:type="spellStart"/>
            <w:r w:rsidRPr="009C6D1B">
              <w:rPr>
                <w:rFonts w:ascii="Calibri" w:hAnsi="Calibri" w:cs="Calibri"/>
              </w:rPr>
              <w:t>Великовисочный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</w:t>
            </w:r>
            <w:r w:rsidRPr="009C6D1B">
              <w:rPr>
                <w:rFonts w:ascii="Calibri" w:hAnsi="Calibri" w:cs="Calibri"/>
              </w:rPr>
              <w:lastRenderedPageBreak/>
              <w:t>"</w:t>
            </w:r>
            <w:proofErr w:type="spellStart"/>
            <w:r w:rsidRPr="009C6D1B">
              <w:rPr>
                <w:rFonts w:ascii="Calibri" w:hAnsi="Calibri" w:cs="Calibri"/>
              </w:rPr>
              <w:t>Пустозерский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Приморско-Куйский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Малоземельский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Хоседа-Хардский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Хорей-Верский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Пешский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Тиманский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"Омский сельсовет", "</w:t>
            </w:r>
            <w:proofErr w:type="spellStart"/>
            <w:r w:rsidRPr="009C6D1B">
              <w:rPr>
                <w:rFonts w:ascii="Calibri" w:hAnsi="Calibri" w:cs="Calibri"/>
              </w:rPr>
              <w:t>Канинский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Тельвисочный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Андегский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Коткинский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"Рабочий поселок Искателей"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Лица, работающие в организациях, финансируемых из районного бюджета;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работники муниципальных учреждений района (за исключением работников муниципальных образовательных учреждений района), а также лица, замещающие в органах местного самоуправления района должности, не относящиеся к должностям муниципальной службы и муниципальным должностям, и лица, работающие в органах местного самоуправления района по профессиям рабочих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1,8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На территории МО "</w:t>
            </w:r>
            <w:proofErr w:type="spellStart"/>
            <w:r w:rsidRPr="009C6D1B">
              <w:rPr>
                <w:rFonts w:ascii="Calibri" w:hAnsi="Calibri" w:cs="Calibri"/>
              </w:rPr>
              <w:t>Юшарский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"Карский сельсовет", "</w:t>
            </w:r>
            <w:proofErr w:type="spellStart"/>
            <w:r w:rsidRPr="009C6D1B">
              <w:rPr>
                <w:rFonts w:ascii="Calibri" w:hAnsi="Calibri" w:cs="Calibri"/>
              </w:rPr>
              <w:t>Шоинский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</w:t>
            </w:r>
            <w:proofErr w:type="spellStart"/>
            <w:r w:rsidRPr="009C6D1B">
              <w:rPr>
                <w:rFonts w:ascii="Calibri" w:hAnsi="Calibri" w:cs="Calibri"/>
              </w:rPr>
              <w:t>Колгуевский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сельсовет", "Поселок </w:t>
            </w:r>
            <w:proofErr w:type="spellStart"/>
            <w:r w:rsidRPr="009C6D1B">
              <w:rPr>
                <w:rFonts w:ascii="Calibri" w:hAnsi="Calibri" w:cs="Calibri"/>
              </w:rPr>
              <w:t>Амдерма</w:t>
            </w:r>
            <w:proofErr w:type="spellEnd"/>
            <w:r w:rsidRPr="009C6D1B">
              <w:rPr>
                <w:rFonts w:ascii="Calibri" w:hAnsi="Calibri" w:cs="Calibri"/>
              </w:rPr>
              <w:t>"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области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Все работники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Новосибирской области от 20.11.1995 N 474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Пермский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Ильинский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бюджетных учреждений городского округа, кроме лиц, замещающих муниципальные должности и муниципальные должности муниципальной службы городского округа, замещающих должности в органах местного самоуправления, не являющиеся должностями муниципальной службы, и работников муниципальных казенных учреждений подведомственных администрации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Ильинского городского округа от 23.12.2020 N 160-276-6.0-01-07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Косинский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по найму постоянно или временно в организациях,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Земского Собрания </w:t>
            </w:r>
            <w:proofErr w:type="spellStart"/>
            <w:r w:rsidRPr="009C6D1B">
              <w:rPr>
                <w:rFonts w:ascii="Calibri" w:hAnsi="Calibri" w:cs="Calibri"/>
              </w:rPr>
              <w:t>Косинского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16.06.2008 N 43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Приморский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Местности Приморского края, приравненные к районам Крайнего Севера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краевого бюджета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Приморского края от 14.04.2006 N 350-КЗ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Местности Приморского края, приравненные к районам Крайнего Севера, а также сельские населенные пункты и рабочие </w:t>
            </w:r>
            <w:r w:rsidRPr="009C6D1B">
              <w:rPr>
                <w:rFonts w:ascii="Calibri" w:hAnsi="Calibri" w:cs="Calibri"/>
              </w:rPr>
              <w:lastRenderedPageBreak/>
              <w:t>поселки приграничной 30-километровой зоны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Гражданские служащие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Приморского края от 07.06.2012 N 51-КЗ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Остальная территория Приморского края (за исключением местностей, приравненных к районам Крайнего Севера, а также сельских населенных пунктов и рабочих поселков приграничной 30-километровой зоны)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Гражданские служащие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Приморского края от 07.06.2012 N 51-КЗ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Владивосток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Муниципальные служащие органов местного самоуправления города Владивостока и Владивостокской городской муниципальной избирательной комиссии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>Муниципальный правовой акт города Владивостока от 07.03.2006 N 11-МПА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Дальнегорский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и проживающие в городском округе, состоящие в трудовых отношениях с организациями, финансируемыми из бюджета городского округа (в том числе за счет субвенций из бюджетов других уровней для осуществления отдельных государственных полномочий)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Дальнегорского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27.10.2016 N 514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бюджетных, казенных, автономных учреждений и муниципальных унитарных предприятий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Дальнегорского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от </w:t>
            </w:r>
            <w:r w:rsidRPr="009C6D1B">
              <w:rPr>
                <w:rFonts w:ascii="Calibri" w:hAnsi="Calibri" w:cs="Calibri"/>
              </w:rPr>
              <w:lastRenderedPageBreak/>
              <w:t>09.01.2017 N 1-па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Городской округ Большой камень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органов местного самоуправления и муниципальных учреждений, финансируемых за счет средств бюджета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городского округа ЗАТО Большой Камень от 28.12.2004 N 188-Р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Анучинский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  <w:jc w:val="both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Анучинского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25.09.2019 N 464-НПА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Дальнереченский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 - за работу в сельских населенных пунктах приграничной 30-километровой зоны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Дальнереченского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14.09.2017 N 481-па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муниципальных учреждений - на остальной территории </w:t>
            </w:r>
            <w:proofErr w:type="spellStart"/>
            <w:r w:rsidRPr="009C6D1B">
              <w:rPr>
                <w:rFonts w:ascii="Calibri" w:hAnsi="Calibri" w:cs="Calibri"/>
              </w:rPr>
              <w:t>Дальнереченского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1,2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Кавалеровский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и проживающие в районе, состоящие в трудовых отношениях с организациями, финансируемыми из бюджета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Кавалеровского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28.06.2018 N 346-НПА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Ханкайский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учреждений,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Ханкайского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30.05.2011 N 354-па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Саратовская область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Новоузенский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(кроме г. Новоузенска)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государственных учреждений области за работу в пустынной и </w:t>
            </w:r>
            <w:r w:rsidRPr="009C6D1B">
              <w:rPr>
                <w:rFonts w:ascii="Calibri" w:hAnsi="Calibri" w:cs="Calibri"/>
              </w:rPr>
              <w:lastRenderedPageBreak/>
              <w:t>безводной местности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Закон Саратовской области от 12.12.2011 N </w:t>
            </w:r>
            <w:r w:rsidRPr="009C6D1B">
              <w:rPr>
                <w:rFonts w:ascii="Calibri" w:hAnsi="Calibri" w:cs="Calibri"/>
              </w:rPr>
              <w:lastRenderedPageBreak/>
              <w:t>201-ЗСО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Сахалинская область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Южно-Сахалинск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Исполнительного комитета Сахалинского областного Совета народных депутатов от 24.04.1991 N 130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местного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Городского Собрания города Южно-Сахалинска от 25.05.2005 N 919/108-05-2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Анивский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(</w:t>
            </w:r>
            <w:proofErr w:type="spellStart"/>
            <w:r w:rsidRPr="009C6D1B">
              <w:rPr>
                <w:rFonts w:ascii="Calibri" w:hAnsi="Calibri" w:cs="Calibri"/>
              </w:rPr>
              <w:t>Анивский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Исполнительного комитета Сахалинского областного Совета народных депутатов от 24.04.1991 N 130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местного бюджета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муниципального образования "</w:t>
            </w:r>
            <w:proofErr w:type="spellStart"/>
            <w:r w:rsidRPr="009C6D1B">
              <w:rPr>
                <w:rFonts w:ascii="Calibri" w:hAnsi="Calibri" w:cs="Calibri"/>
              </w:rPr>
              <w:t>Анивский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округ" от 20.04.2017 N 263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Городской округ "</w:t>
            </w:r>
            <w:proofErr w:type="spellStart"/>
            <w:r w:rsidRPr="009C6D1B">
              <w:rPr>
                <w:rFonts w:ascii="Calibri" w:hAnsi="Calibri" w:cs="Calibri"/>
              </w:rPr>
              <w:t>Охинский</w:t>
            </w:r>
            <w:proofErr w:type="spellEnd"/>
            <w:r w:rsidRPr="009C6D1B">
              <w:rPr>
                <w:rFonts w:ascii="Calibri" w:hAnsi="Calibri" w:cs="Calibri"/>
              </w:rPr>
              <w:t>"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(</w:t>
            </w:r>
            <w:proofErr w:type="spellStart"/>
            <w:r w:rsidRPr="009C6D1B">
              <w:rPr>
                <w:rFonts w:ascii="Calibri" w:hAnsi="Calibri" w:cs="Calibri"/>
              </w:rPr>
              <w:t>Охинский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район)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</w:t>
            </w:r>
            <w:r w:rsidRPr="009C6D1B">
              <w:rPr>
                <w:rFonts w:ascii="Calibri" w:hAnsi="Calibri" w:cs="Calibri"/>
              </w:rPr>
              <w:lastRenderedPageBreak/>
              <w:t>собственности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Исполнительного комитета Сахалинского областного Совета народных депутатов от </w:t>
            </w:r>
            <w:r w:rsidRPr="009C6D1B">
              <w:rPr>
                <w:rFonts w:ascii="Calibri" w:hAnsi="Calibri" w:cs="Calibri"/>
              </w:rPr>
              <w:lastRenderedPageBreak/>
              <w:t>24.04.1991 N 130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бюджета городского округа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муниципального образования городской округ "</w:t>
            </w:r>
            <w:proofErr w:type="spellStart"/>
            <w:r w:rsidRPr="009C6D1B">
              <w:rPr>
                <w:rFonts w:ascii="Calibri" w:hAnsi="Calibri" w:cs="Calibri"/>
              </w:rPr>
              <w:t>Охинский</w:t>
            </w:r>
            <w:proofErr w:type="spellEnd"/>
            <w:r w:rsidRPr="009C6D1B">
              <w:rPr>
                <w:rFonts w:ascii="Calibri" w:hAnsi="Calibri" w:cs="Calibri"/>
              </w:rPr>
              <w:t>" от 31.01.2013 N 4.40-1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Курильский, </w:t>
            </w:r>
            <w:proofErr w:type="spellStart"/>
            <w:r w:rsidRPr="009C6D1B">
              <w:rPr>
                <w:rFonts w:ascii="Calibri" w:hAnsi="Calibri" w:cs="Calibri"/>
              </w:rPr>
              <w:t>Северо-Курильский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и Южно-Курильский районы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Все категории рабочих и служащих предприятий, организаций и учреждений, находящихся на территории области или осуществляющих свою деятельность на ее территории независимо от форм собственности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Исполнительного комитета Сахалинского областного Совета народных депутатов от 24.04.1991 N 130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Ногликский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Александровск-Сахалинский, </w:t>
            </w:r>
            <w:proofErr w:type="spellStart"/>
            <w:r w:rsidRPr="009C6D1B">
              <w:rPr>
                <w:rFonts w:ascii="Calibri" w:hAnsi="Calibri" w:cs="Calibri"/>
              </w:rPr>
              <w:t>Долинский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Корсаковский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Макаровский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Невельский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Поронайский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Смирныховский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Томаринский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Тымовский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Углегорский</w:t>
            </w:r>
            <w:proofErr w:type="spellEnd"/>
            <w:r w:rsidRPr="009C6D1B">
              <w:rPr>
                <w:rFonts w:ascii="Calibri" w:hAnsi="Calibri" w:cs="Calibri"/>
              </w:rPr>
              <w:t>, Холмский районы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1,6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Ставропольский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Арзгирский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Левокумский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и </w:t>
            </w:r>
            <w:proofErr w:type="spellStart"/>
            <w:r w:rsidRPr="009C6D1B">
              <w:rPr>
                <w:rFonts w:ascii="Calibri" w:hAnsi="Calibri" w:cs="Calibri"/>
              </w:rPr>
              <w:t>Нефтекумский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(за исключением города Нефтекумска)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районы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государственных учреждений занятости, здравоохранения, культуры, образования, социального обслуживания, по работе с молодежью, физкультуры и спорта, ветеринарной, противопожарной и аварийно-спасательной служб края за </w:t>
            </w:r>
            <w:r w:rsidRPr="009C6D1B">
              <w:rPr>
                <w:rFonts w:ascii="Calibri" w:hAnsi="Calibri" w:cs="Calibri"/>
              </w:rPr>
              <w:lastRenderedPageBreak/>
              <w:t>работу в пустынных и безводных местностях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1,15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Правительства Ставропольского края от 25.01.2006 N 3-п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Апанасенковский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Благодарненский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Буденновский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Курский, </w:t>
            </w:r>
            <w:proofErr w:type="spellStart"/>
            <w:r w:rsidRPr="009C6D1B">
              <w:rPr>
                <w:rFonts w:ascii="Calibri" w:hAnsi="Calibri" w:cs="Calibri"/>
              </w:rPr>
              <w:t>Степновский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Туркменский районы, город Буденновск и город Нефтекумск </w:t>
            </w:r>
            <w:proofErr w:type="spellStart"/>
            <w:r w:rsidRPr="009C6D1B">
              <w:rPr>
                <w:rFonts w:ascii="Calibri" w:hAnsi="Calibri" w:cs="Calibri"/>
              </w:rPr>
              <w:t>Нефтекумского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Благодарненский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образовательных организаций, муниципальных учреждений культуры городского округа, муниципального учреждения "</w:t>
            </w:r>
            <w:proofErr w:type="spellStart"/>
            <w:r w:rsidRPr="009C6D1B">
              <w:rPr>
                <w:rFonts w:ascii="Calibri" w:hAnsi="Calibri" w:cs="Calibri"/>
              </w:rPr>
              <w:t>Благодарненский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центр молодежи", муниципального автономного учреждения физкультурно-оздоровительного комплекса "Колос", муниципального учреждения "Единая дежурно-диспетчерская служба"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совета депутатов </w:t>
            </w:r>
            <w:proofErr w:type="spellStart"/>
            <w:r w:rsidRPr="009C6D1B">
              <w:rPr>
                <w:rFonts w:ascii="Calibri" w:hAnsi="Calibri" w:cs="Calibri"/>
              </w:rPr>
              <w:t>Благодарненского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Ставропольского края от 27.02.2018 N 82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Апанасенковский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учреждений, финансируемых из бюджета муниципального района, за работу в пустынных и безводных местностях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совета </w:t>
            </w:r>
            <w:proofErr w:type="spellStart"/>
            <w:r w:rsidRPr="009C6D1B">
              <w:rPr>
                <w:rFonts w:ascii="Calibri" w:hAnsi="Calibri" w:cs="Calibri"/>
              </w:rPr>
              <w:t>Апанасенковского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Ставропольского края от 23.05.2006 N 62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Населенные пункты </w:t>
            </w:r>
            <w:proofErr w:type="spellStart"/>
            <w:r w:rsidRPr="009C6D1B">
              <w:rPr>
                <w:rFonts w:ascii="Calibri" w:hAnsi="Calibri" w:cs="Calibri"/>
              </w:rPr>
              <w:t>Нефтекумского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(за исключением города Нефтекумска)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муниципальных учреждений культуры, образования, по работе с молодежью, физкультуры и спорта, противопожарной и аварийно-спасательной служб </w:t>
            </w:r>
            <w:proofErr w:type="spellStart"/>
            <w:r w:rsidRPr="009C6D1B">
              <w:rPr>
                <w:rFonts w:ascii="Calibri" w:hAnsi="Calibri" w:cs="Calibri"/>
              </w:rPr>
              <w:t>Нефтекумского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1,15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Нефтекумского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округа Ставропольского края от 06.02.2018 N 109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Нефтекумск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1,1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Туркменский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Работники муниципальных учреждений </w:t>
            </w:r>
            <w:r w:rsidRPr="009C6D1B">
              <w:rPr>
                <w:rFonts w:ascii="Calibri" w:hAnsi="Calibri" w:cs="Calibri"/>
              </w:rPr>
              <w:lastRenderedPageBreak/>
              <w:t>образования, культуры, по работе с молодежью, противопожарной и аварийно-спасательной службы, обслуживания учреждений образования муниципального района за работу в пустынных и безводных местностях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1,1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</w:t>
            </w:r>
            <w:r w:rsidRPr="009C6D1B">
              <w:rPr>
                <w:rFonts w:ascii="Calibri" w:hAnsi="Calibri" w:cs="Calibri"/>
              </w:rPr>
              <w:lastRenderedPageBreak/>
              <w:t>администрации Туркменского муниципального района Ставропольского края от 28.12.2012 N 571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Томская область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Стрежевой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 и государственных учреждений области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Томской области от 14.05.2005 N 78-ОЗ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местного бюджета и расположенные в городском округе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городского округа Стрежевой от 11.09.2013 N 379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Александровский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органов и государственных учреждений области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Томской области от 14.05.2005 N 78-ОЗ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района, казенных, бюджетных автономных учреждениях, созданных органами местного самоуправления района и финансируемых из бюджета района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Александровского района от 22.09.2011 N 100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Бакчарский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Верхнекетский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Каргасокский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Колпашевский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Кривошеинский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Молчановский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Парабельский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Тегульдетский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Чаинский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районы, город Кедровый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Работники государственных органов и государственных учреждений области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установлен Правительством РФ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Томской области от 14.05.2005 N 78-ОЗ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Тыва (Республика)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Кызыл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на предприятиях, в учреждениях и организациях,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1,4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Кызылского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городского Хурала представителей от 29.11.2005 N 91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Хабаровский край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Хабаровск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Государственные гражданские служащие;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Муниципальные служащие;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государственных учреждений края, включая работников, осуществляющих переданные РФ органам государственной власти края полномочия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Законы Хабаровского края от 26.11.2008 N 222, от 25.07.2007 N 131, от 29.06.2005 N 280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Комсомольск-на-Амуре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Охотский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Амурский, </w:t>
            </w:r>
            <w:proofErr w:type="spellStart"/>
            <w:r w:rsidRPr="009C6D1B">
              <w:rPr>
                <w:rFonts w:ascii="Calibri" w:hAnsi="Calibri" w:cs="Calibri"/>
              </w:rPr>
              <w:t>Аяно-Майский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Ванинский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Верхнебуреинский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Комсомольский, Николаевский, имени Полины Осипенко, Советско-Гаванский, Солнечный, </w:t>
            </w:r>
            <w:proofErr w:type="spellStart"/>
            <w:r w:rsidRPr="009C6D1B">
              <w:rPr>
                <w:rFonts w:ascii="Calibri" w:hAnsi="Calibri" w:cs="Calibri"/>
              </w:rPr>
              <w:t>Тугуро-Чумиканский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Ульчский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районы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Бикинский</w:t>
            </w:r>
            <w:proofErr w:type="spellEnd"/>
            <w:r w:rsidRPr="009C6D1B">
              <w:rPr>
                <w:rFonts w:ascii="Calibri" w:hAnsi="Calibri" w:cs="Calibri"/>
              </w:rPr>
              <w:t>, Вяземский, имени Лазо, Нанайский, Хабаровский районы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Комсомольск-на-Амуре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самоуправления, муниципальных бюджетных, автономных и казенных учреждений городского округа, финансирование расходов на оплату труда в которых осуществляется за счет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Комсомольской-на-Амуре</w:t>
            </w:r>
            <w:proofErr w:type="spellEnd"/>
            <w:r w:rsidRPr="009C6D1B">
              <w:rPr>
                <w:rFonts w:ascii="Calibri" w:hAnsi="Calibri" w:cs="Calibri"/>
              </w:rPr>
              <w:t xml:space="preserve"> городской Думы от 01.07.2005 N 107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Амурский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расположенных в районах Крайнего Севера и приравненных к ним местностях Амурского района и финансируемых за счет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Амурского муниципального района от 10.09.2014 N 100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Аяно-Майский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районного бюджета, и проживающих на территории района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Аяно-Майского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26.06.2014 N 107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районного бюджета, расположенные на территории района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депутатов </w:t>
            </w:r>
            <w:proofErr w:type="spellStart"/>
            <w:r w:rsidRPr="009C6D1B">
              <w:rPr>
                <w:rFonts w:ascii="Calibri" w:hAnsi="Calibri" w:cs="Calibri"/>
              </w:rPr>
              <w:t>Аяно-Майского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11.12.2013 N 18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Ванинский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замещающие выборные должности района, депутаты Собрания депутатов района, осуществляющие свои полномочия на постоянной основе, лица, работающие по трудовому договору постоянно или временно в муниципальных казенных учреждениях, расположенных на территории района и финансируемых из </w:t>
            </w:r>
            <w:r w:rsidRPr="009C6D1B">
              <w:rPr>
                <w:rFonts w:ascii="Calibri" w:hAnsi="Calibri" w:cs="Calibri"/>
              </w:rPr>
              <w:lastRenderedPageBreak/>
              <w:t>бюджета района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Собрания депутатов </w:t>
            </w:r>
            <w:proofErr w:type="spellStart"/>
            <w:r w:rsidRPr="009C6D1B">
              <w:rPr>
                <w:rFonts w:ascii="Calibri" w:hAnsi="Calibri" w:cs="Calibri"/>
              </w:rPr>
              <w:t>Ванинского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09.07.2020 N 137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муниципальных автономных учреждениях района и проживающие на территории района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Ванинского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07.10.2014 N 941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муниципальных бюджетных учреждениях района и проживающие на территории района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Ванинского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муниципального района от 14.08.2020 N 565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Комсомольский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расположенных на территории района, финансируемых из бюджета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Комсомольского муниципального района от 08.07.2020 N 146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Солнечный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районе и являющиеся работниками организаций, финансируемых за счет средств районного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Солнечного муниципального района от 18.07.2013 N 48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Советско-Гаванский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учреждений, финансируемых за счет средств бюджета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1,5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Советско-Гаванского муниципального района от 11.10.2005 N 128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Хабаровский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муниципальных учреждений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Главы Хабаровского муниципального района от 24.12.2007 N 335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lastRenderedPageBreak/>
              <w:t>Хакасия (Республика)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республики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Гражданские служащие,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1,3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Правительства Республики Хакасия от 28.09.2006 N 241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 w:rsidRPr="009C6D1B">
              <w:rPr>
                <w:rFonts w:ascii="Calibri" w:hAnsi="Calibri" w:cs="Calibri"/>
              </w:rPr>
              <w:t>Югра</w:t>
            </w:r>
            <w:proofErr w:type="spellEnd"/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Вся территория округа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государственных органах и государственных учреждениях автономного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Закон ХМАО - </w:t>
            </w:r>
            <w:proofErr w:type="spellStart"/>
            <w:r w:rsidRPr="009C6D1B">
              <w:rPr>
                <w:rFonts w:ascii="Calibri" w:hAnsi="Calibri" w:cs="Calibri"/>
              </w:rPr>
              <w:t>Югры</w:t>
            </w:r>
            <w:proofErr w:type="spellEnd"/>
            <w:r w:rsidRPr="009C6D1B">
              <w:rPr>
                <w:rFonts w:ascii="Calibri" w:hAnsi="Calibri" w:cs="Calibri"/>
              </w:rPr>
              <w:t xml:space="preserve"> от 09.12.2004 N 76-оз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Ханты-Мансийск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городе Ханты-Мансийске, замещающие муниципальные должности на постоянной основе, муниципальные служащие органов местного самоуправления города, а также лица, проживающие в городе Ханты-Мансийске и заключившие трудовые договоры (контракты) с органами местного самоуправления города, органами администрации города, являющимися юридическими лицами, и муниципальными учреждениями города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Ханты-Мансийска от 28.05.2010 N 982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Когалым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города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Когалыма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23.12.2014 N 495-ГД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Лангепас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Лангепаса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24.12.2004 N 106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Мегион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проживающие на территории </w:t>
            </w:r>
            <w:r w:rsidRPr="009C6D1B">
              <w:rPr>
                <w:rFonts w:ascii="Calibri" w:hAnsi="Calibri" w:cs="Calibri"/>
              </w:rPr>
              <w:lastRenderedPageBreak/>
              <w:t>городского округа и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Мегиона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18.12.2013 N 385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 Нефтеюганск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из бюджета муниципального образования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Нефтеюганска от 27.09.2012 N 373-V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Нижневартовск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районах Крайнего Севера и приравненных к ним местностях в органах местного самоуправления и муниципальных учреждениях города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Нижневартовска от 24.12.2019 N 560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Покачи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органов местного самоуправления и муниципальных учреждений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Покачи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28.03.2018 N 18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замещающие муниципальные должности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Покачи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13.06.2018 N 47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Пыть-Ях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Лицам, работающим в организациях, финансируемых из городского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Пыть-Яха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17.02.2006 N 635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Радужный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города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Радужный от 18.06.2015 N 600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Сургут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 городского округа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города Сургута от 28.06.2007 N 233-IV ДГ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Урай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работающие в органах местного самоуправления и муниципальных </w:t>
            </w:r>
            <w:r w:rsidRPr="009C6D1B">
              <w:rPr>
                <w:rFonts w:ascii="Calibri" w:hAnsi="Calibri" w:cs="Calibri"/>
              </w:rPr>
              <w:lastRenderedPageBreak/>
              <w:t>учреждениях города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города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Урай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22.06.2010 N 1717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Урай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28.02.2008 N 5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Югорск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финансовое обеспечение которых осуществляется из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города </w:t>
            </w:r>
            <w:proofErr w:type="spellStart"/>
            <w:r w:rsidRPr="009C6D1B">
              <w:rPr>
                <w:rFonts w:ascii="Calibri" w:hAnsi="Calibri" w:cs="Calibri"/>
              </w:rPr>
              <w:t>Югорска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26.02.2016 N 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Белоярский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Белоярского района от 08.06.2006 N 42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Кондинский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проживающие в районе и работающие в организациях, финансируемых из бюджета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Постановление Администрации </w:t>
            </w:r>
            <w:proofErr w:type="spellStart"/>
            <w:r w:rsidRPr="009C6D1B">
              <w:rPr>
                <w:rFonts w:ascii="Calibri" w:hAnsi="Calibri" w:cs="Calibri"/>
              </w:rPr>
              <w:t>Кондинского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14.12.2015 N 1660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Нижневартовский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бюджета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Нижневартовского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15.12.2004 N 53</w:t>
            </w:r>
          </w:p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Октябрьский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 района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Октябрьского района от 12.10.2012 N 304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Муниципальные служащие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Октябрьского района от 08.06.2018 N 363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Сургутский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проживающие в г. Сургуте и </w:t>
            </w:r>
            <w:proofErr w:type="spellStart"/>
            <w:r w:rsidRPr="009C6D1B">
              <w:rPr>
                <w:rFonts w:ascii="Calibri" w:hAnsi="Calibri" w:cs="Calibri"/>
              </w:rPr>
              <w:t>Сургутском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районе и работающие в органах местного самоуправления и </w:t>
            </w:r>
            <w:r w:rsidRPr="009C6D1B">
              <w:rPr>
                <w:rFonts w:ascii="Calibri" w:hAnsi="Calibri" w:cs="Calibri"/>
              </w:rPr>
              <w:lastRenderedPageBreak/>
              <w:t>муниципальных учреждениях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Сургутской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районной Думы от 24.12.2004 N 302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Ханты-Мансийский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бюджета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Думы Ханты-Мансийского района от 21.09.2006 N 47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Якутия (Саха) (Республика)</w:t>
            </w:r>
          </w:p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Улусы (районы), расположенные: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Закон Республики Саха (Якутия) от 18.05.2005 234-З N 475-III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до Полярного 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Якутск, </w:t>
            </w:r>
            <w:proofErr w:type="spellStart"/>
            <w:r w:rsidRPr="009C6D1B">
              <w:rPr>
                <w:rFonts w:ascii="Calibri" w:hAnsi="Calibri" w:cs="Calibri"/>
              </w:rPr>
              <w:t>Алданский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Амгинский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Верхневилюйский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Вилюйский, Горный, </w:t>
            </w:r>
            <w:proofErr w:type="spellStart"/>
            <w:r w:rsidRPr="009C6D1B">
              <w:rPr>
                <w:rFonts w:ascii="Calibri" w:hAnsi="Calibri" w:cs="Calibri"/>
              </w:rPr>
              <w:t>Кобяйский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Ленский, </w:t>
            </w:r>
            <w:proofErr w:type="spellStart"/>
            <w:r w:rsidRPr="009C6D1B">
              <w:rPr>
                <w:rFonts w:ascii="Calibri" w:hAnsi="Calibri" w:cs="Calibri"/>
              </w:rPr>
              <w:t>Мегино-Кангаласский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Мирнинский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(кроме поселка </w:t>
            </w:r>
            <w:proofErr w:type="spellStart"/>
            <w:r w:rsidRPr="009C6D1B">
              <w:rPr>
                <w:rFonts w:ascii="Calibri" w:hAnsi="Calibri" w:cs="Calibri"/>
              </w:rPr>
              <w:t>Айхал</w:t>
            </w:r>
            <w:proofErr w:type="spellEnd"/>
            <w:r w:rsidRPr="009C6D1B">
              <w:rPr>
                <w:rFonts w:ascii="Calibri" w:hAnsi="Calibri" w:cs="Calibri"/>
              </w:rPr>
              <w:t xml:space="preserve"> и города Удачный с подчиненными территориями), </w:t>
            </w:r>
            <w:proofErr w:type="spellStart"/>
            <w:r w:rsidRPr="009C6D1B">
              <w:rPr>
                <w:rFonts w:ascii="Calibri" w:hAnsi="Calibri" w:cs="Calibri"/>
              </w:rPr>
              <w:t>Намский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Нюрбинский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Нерюнгринский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Олекминский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Сунтарский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Таттинский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Томпонский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Усть-Алданский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Усть-Майский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Хангаласский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Чурапчинский</w:t>
            </w:r>
            <w:proofErr w:type="spellEnd"/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государственного бюджета Республики Саха (Якутия)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за Полярным кругом: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Абыйский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Аллаиховский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lastRenderedPageBreak/>
              <w:t>Анабарский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Булунский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Верхнеколымский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Верхоянский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Жиганский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Мирнинский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(поселок </w:t>
            </w:r>
            <w:proofErr w:type="spellStart"/>
            <w:r w:rsidRPr="009C6D1B">
              <w:rPr>
                <w:rFonts w:ascii="Calibri" w:hAnsi="Calibri" w:cs="Calibri"/>
              </w:rPr>
              <w:t>Айхал</w:t>
            </w:r>
            <w:proofErr w:type="spellEnd"/>
            <w:r w:rsidRPr="009C6D1B">
              <w:rPr>
                <w:rFonts w:ascii="Calibri" w:hAnsi="Calibri" w:cs="Calibri"/>
              </w:rPr>
              <w:t xml:space="preserve"> и город Удачный с подчиненными территориями), </w:t>
            </w:r>
            <w:proofErr w:type="spellStart"/>
            <w:r w:rsidRPr="009C6D1B">
              <w:rPr>
                <w:rFonts w:ascii="Calibri" w:hAnsi="Calibri" w:cs="Calibri"/>
              </w:rPr>
              <w:t>Момский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Нижнеколымский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Оймяконский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Оленекский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Среднеколымский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Усть-Янский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, </w:t>
            </w:r>
            <w:proofErr w:type="spellStart"/>
            <w:r w:rsidRPr="009C6D1B">
              <w:rPr>
                <w:rFonts w:ascii="Calibri" w:hAnsi="Calibri" w:cs="Calibri"/>
              </w:rPr>
              <w:t>Эвено-Бытантайский</w:t>
            </w:r>
            <w:proofErr w:type="spellEnd"/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Городской округ Якутск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бюджетных учреждений,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окружного Совета г. Якутска от 29.05.2007 N РОС-50-7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Алданский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</w:t>
            </w:r>
            <w:proofErr w:type="spellStart"/>
            <w:r w:rsidRPr="009C6D1B">
              <w:rPr>
                <w:rFonts w:ascii="Calibri" w:hAnsi="Calibri" w:cs="Calibri"/>
              </w:rPr>
              <w:t>Алданского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районного Собрания депутатов РС(Я) от 21.09.2005 N 20-13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Верхнеколымский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улус (район)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из местного бюджета муниципального района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2,0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Собрания депутатов МО "</w:t>
            </w:r>
            <w:proofErr w:type="spellStart"/>
            <w:r w:rsidRPr="009C6D1B">
              <w:rPr>
                <w:rFonts w:ascii="Calibri" w:hAnsi="Calibri" w:cs="Calibri"/>
              </w:rPr>
              <w:t>Верхнеколымский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улус (район)" РС(Я) от 07.11.2005 N 224</w:t>
            </w:r>
          </w:p>
        </w:tc>
      </w:tr>
      <w:tr w:rsidR="009C6D1B" w:rsidRPr="009C6D1B">
        <w:tc>
          <w:tcPr>
            <w:tcW w:w="11344" w:type="dxa"/>
            <w:gridSpan w:val="4"/>
          </w:tcPr>
          <w:p w:rsidR="009C6D1B" w:rsidRPr="009C6D1B" w:rsidRDefault="009C6D1B">
            <w:pPr>
              <w:spacing w:after="1" w:line="220" w:lineRule="atLeast"/>
              <w:jc w:val="center"/>
              <w:outlineLvl w:val="1"/>
            </w:pPr>
            <w:r w:rsidRPr="009C6D1B">
              <w:rPr>
                <w:rFonts w:ascii="Calibri" w:hAnsi="Calibri" w:cs="Calibri"/>
              </w:rPr>
              <w:t>Ямало-Ненецкий автономный округ</w:t>
            </w:r>
          </w:p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Территории автономного округа: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Закон ЯНАО от </w:t>
            </w:r>
            <w:r w:rsidRPr="009C6D1B">
              <w:rPr>
                <w:rFonts w:ascii="Calibri" w:hAnsi="Calibri" w:cs="Calibri"/>
              </w:rPr>
              <w:lastRenderedPageBreak/>
              <w:t>16.12.2004 N 89-ЗАО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- севернее Полярного 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г. Салехард;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г. </w:t>
            </w:r>
            <w:proofErr w:type="spellStart"/>
            <w:r w:rsidRPr="009C6D1B">
              <w:rPr>
                <w:rFonts w:ascii="Calibri" w:hAnsi="Calibri" w:cs="Calibri"/>
              </w:rPr>
              <w:t>Лабытнанги</w:t>
            </w:r>
            <w:proofErr w:type="spellEnd"/>
            <w:r w:rsidRPr="009C6D1B">
              <w:rPr>
                <w:rFonts w:ascii="Calibri" w:hAnsi="Calibri" w:cs="Calibri"/>
              </w:rPr>
              <w:t>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с. </w:t>
            </w:r>
            <w:proofErr w:type="spellStart"/>
            <w:r w:rsidRPr="009C6D1B">
              <w:rPr>
                <w:rFonts w:ascii="Calibri" w:hAnsi="Calibri" w:cs="Calibri"/>
              </w:rPr>
              <w:t>Ныда</w:t>
            </w:r>
            <w:proofErr w:type="spellEnd"/>
            <w:r w:rsidRPr="009C6D1B">
              <w:rPr>
                <w:rFonts w:ascii="Calibri" w:hAnsi="Calibri" w:cs="Calibri"/>
              </w:rPr>
              <w:t xml:space="preserve"> и пос. Ямбург </w:t>
            </w:r>
            <w:proofErr w:type="spellStart"/>
            <w:r w:rsidRPr="009C6D1B">
              <w:rPr>
                <w:rFonts w:ascii="Calibri" w:hAnsi="Calibri" w:cs="Calibri"/>
              </w:rPr>
              <w:t>Надымского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Приуральский район;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с. </w:t>
            </w:r>
            <w:proofErr w:type="spellStart"/>
            <w:r w:rsidRPr="009C6D1B">
              <w:rPr>
                <w:rFonts w:ascii="Calibri" w:hAnsi="Calibri" w:cs="Calibri"/>
              </w:rPr>
              <w:t>Самбург</w:t>
            </w:r>
            <w:proofErr w:type="spellEnd"/>
            <w:r w:rsidRPr="009C6D1B">
              <w:rPr>
                <w:rFonts w:ascii="Calibri" w:hAnsi="Calibri" w:cs="Calibri"/>
              </w:rPr>
              <w:t xml:space="preserve"> </w:t>
            </w:r>
            <w:proofErr w:type="spellStart"/>
            <w:r w:rsidRPr="009C6D1B">
              <w:rPr>
                <w:rFonts w:ascii="Calibri" w:hAnsi="Calibri" w:cs="Calibri"/>
              </w:rPr>
              <w:t>Пуровского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Тазовский район;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Ямальский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окружного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>- южнее Полярного круга: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г. Надым;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г. Новый Уренгой;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г. Ноябрьск;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г. </w:t>
            </w:r>
            <w:proofErr w:type="spellStart"/>
            <w:r w:rsidRPr="009C6D1B">
              <w:rPr>
                <w:rFonts w:ascii="Calibri" w:hAnsi="Calibri" w:cs="Calibri"/>
              </w:rPr>
              <w:t>Муравленко</w:t>
            </w:r>
            <w:proofErr w:type="spellEnd"/>
            <w:r w:rsidRPr="009C6D1B">
              <w:rPr>
                <w:rFonts w:ascii="Calibri" w:hAnsi="Calibri" w:cs="Calibri"/>
              </w:rPr>
              <w:t>;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г. </w:t>
            </w:r>
            <w:proofErr w:type="spellStart"/>
            <w:r w:rsidRPr="009C6D1B">
              <w:rPr>
                <w:rFonts w:ascii="Calibri" w:hAnsi="Calibri" w:cs="Calibri"/>
              </w:rPr>
              <w:t>Губкинский</w:t>
            </w:r>
            <w:proofErr w:type="spellEnd"/>
            <w:r w:rsidRPr="009C6D1B">
              <w:rPr>
                <w:rFonts w:ascii="Calibri" w:hAnsi="Calibri" w:cs="Calibri"/>
              </w:rPr>
              <w:t>;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Красноселькупский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район;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Надымский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(за исключением с. </w:t>
            </w:r>
            <w:proofErr w:type="spellStart"/>
            <w:r w:rsidRPr="009C6D1B">
              <w:rPr>
                <w:rFonts w:ascii="Calibri" w:hAnsi="Calibri" w:cs="Calibri"/>
              </w:rPr>
              <w:t>Ныда</w:t>
            </w:r>
            <w:proofErr w:type="spellEnd"/>
            <w:r w:rsidRPr="009C6D1B">
              <w:rPr>
                <w:rFonts w:ascii="Calibri" w:hAnsi="Calibri" w:cs="Calibri"/>
              </w:rPr>
              <w:t xml:space="preserve"> и пос. Ямбург);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Пуровский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(за исключением с. </w:t>
            </w:r>
            <w:proofErr w:type="spellStart"/>
            <w:r w:rsidRPr="009C6D1B">
              <w:rPr>
                <w:rFonts w:ascii="Calibri" w:hAnsi="Calibri" w:cs="Calibri"/>
              </w:rPr>
              <w:t>Самбург</w:t>
            </w:r>
            <w:proofErr w:type="spellEnd"/>
            <w:r w:rsidRPr="009C6D1B">
              <w:rPr>
                <w:rFonts w:ascii="Calibri" w:hAnsi="Calibri" w:cs="Calibri"/>
              </w:rPr>
              <w:t>);</w:t>
            </w:r>
          </w:p>
          <w:p w:rsidR="009C6D1B" w:rsidRPr="009C6D1B" w:rsidRDefault="009C6D1B">
            <w:pPr>
              <w:spacing w:after="1" w:line="220" w:lineRule="atLeast"/>
            </w:pPr>
            <w:proofErr w:type="spellStart"/>
            <w:r w:rsidRPr="009C6D1B">
              <w:rPr>
                <w:rFonts w:ascii="Calibri" w:hAnsi="Calibri" w:cs="Calibri"/>
              </w:rPr>
              <w:t>Шурышкарский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Салехард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 и муниципальных учреждениях</w:t>
            </w:r>
          </w:p>
        </w:tc>
        <w:tc>
          <w:tcPr>
            <w:tcW w:w="2211" w:type="dxa"/>
            <w:vMerge w:val="restart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МО города Салехарда от 28.04.2015 N 29</w:t>
            </w:r>
          </w:p>
        </w:tc>
      </w:tr>
      <w:tr w:rsidR="009C6D1B" w:rsidRPr="009C6D1B">
        <w:tc>
          <w:tcPr>
            <w:tcW w:w="2410" w:type="dxa"/>
            <w:vMerge/>
          </w:tcPr>
          <w:p w:rsidR="009C6D1B" w:rsidRPr="009C6D1B" w:rsidRDefault="009C6D1B"/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бюджетных учреждений и организаций, финансируемых из бюджета города</w:t>
            </w:r>
          </w:p>
        </w:tc>
        <w:tc>
          <w:tcPr>
            <w:tcW w:w="2211" w:type="dxa"/>
            <w:vMerge/>
          </w:tcPr>
          <w:p w:rsidR="009C6D1B" w:rsidRPr="009C6D1B" w:rsidRDefault="009C6D1B"/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МО города Салехарда от 01.08.2002 N 597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Губкинский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органов местного самоуправления, муниципальных учреждений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МО города </w:t>
            </w:r>
            <w:proofErr w:type="spellStart"/>
            <w:r w:rsidRPr="009C6D1B">
              <w:rPr>
                <w:rFonts w:ascii="Calibri" w:hAnsi="Calibri" w:cs="Calibri"/>
              </w:rPr>
              <w:t>Губкинский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от 04.06.2008 N 294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Лабытнанги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организаций, финансируемых за счет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МО города </w:t>
            </w:r>
            <w:proofErr w:type="spellStart"/>
            <w:r w:rsidRPr="009C6D1B">
              <w:rPr>
                <w:rFonts w:ascii="Calibri" w:hAnsi="Calibri" w:cs="Calibri"/>
              </w:rPr>
              <w:t>Лабытнанги</w:t>
            </w:r>
            <w:proofErr w:type="spellEnd"/>
            <w:r w:rsidRPr="009C6D1B">
              <w:rPr>
                <w:rFonts w:ascii="Calibri" w:hAnsi="Calibri" w:cs="Calibri"/>
              </w:rPr>
              <w:t xml:space="preserve"> от 18.12.2009 N 121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Город </w:t>
            </w:r>
            <w:proofErr w:type="spellStart"/>
            <w:r w:rsidRPr="009C6D1B">
              <w:rPr>
                <w:rFonts w:ascii="Calibri" w:hAnsi="Calibri" w:cs="Calibri"/>
              </w:rPr>
              <w:t>Муравленко</w:t>
            </w:r>
            <w:proofErr w:type="spellEnd"/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Городской Думы города </w:t>
            </w:r>
            <w:proofErr w:type="spellStart"/>
            <w:r w:rsidRPr="009C6D1B">
              <w:rPr>
                <w:rFonts w:ascii="Calibri" w:hAnsi="Calibri" w:cs="Calibri"/>
              </w:rPr>
              <w:t>Муравленко</w:t>
            </w:r>
            <w:proofErr w:type="spellEnd"/>
            <w:r w:rsidRPr="009C6D1B">
              <w:rPr>
                <w:rFonts w:ascii="Calibri" w:hAnsi="Calibri" w:cs="Calibri"/>
              </w:rPr>
              <w:t xml:space="preserve"> от 28.10.2009 N 676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Новый Уренгой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органах местного самоуправления,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Постановление Администрации города Новый Уренгой от 06.07.2015 N 149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Город Ноябрьск</w:t>
            </w:r>
          </w:p>
        </w:tc>
        <w:tc>
          <w:tcPr>
            <w:tcW w:w="4252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Работники организаций (учреждений), финансируемых за счет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Решение Городской Думы МО города Ноябрьска от 18.12.2007 N 312-Д</w:t>
            </w:r>
          </w:p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t>Надымский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район: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Думы </w:t>
            </w:r>
            <w:proofErr w:type="spellStart"/>
            <w:r w:rsidRPr="009C6D1B">
              <w:rPr>
                <w:rFonts w:ascii="Calibri" w:hAnsi="Calibri" w:cs="Calibri"/>
              </w:rPr>
              <w:t>Надымского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района от 27.10.2020 N 42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в населенных пунктах южнее Полярного круга</w:t>
            </w:r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Лица, проживающие в Ямало-Ненецком автономном округе и работающие в </w:t>
            </w:r>
            <w:r w:rsidRPr="009C6D1B">
              <w:rPr>
                <w:rFonts w:ascii="Calibri" w:hAnsi="Calibri" w:cs="Calibri"/>
              </w:rPr>
              <w:lastRenderedPageBreak/>
              <w:t>органах местного самоуправления, муниципальных учреждениях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lastRenderedPageBreak/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lastRenderedPageBreak/>
              <w:t xml:space="preserve">- в населенных пунктах севернее Полярного круга (село </w:t>
            </w:r>
            <w:proofErr w:type="spellStart"/>
            <w:r w:rsidRPr="009C6D1B">
              <w:rPr>
                <w:rFonts w:ascii="Calibri" w:hAnsi="Calibri" w:cs="Calibri"/>
              </w:rPr>
              <w:t>Ныда</w:t>
            </w:r>
            <w:proofErr w:type="spellEnd"/>
            <w:r w:rsidRPr="009C6D1B">
              <w:rPr>
                <w:rFonts w:ascii="Calibri" w:hAnsi="Calibri" w:cs="Calibri"/>
              </w:rPr>
              <w:t>, поселок</w:t>
            </w:r>
          </w:p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Ямбург)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8873" w:type="dxa"/>
            <w:gridSpan w:val="3"/>
          </w:tcPr>
          <w:p w:rsidR="009C6D1B" w:rsidRPr="009C6D1B" w:rsidRDefault="009C6D1B">
            <w:pPr>
              <w:spacing w:after="1" w:line="220" w:lineRule="atLeast"/>
              <w:jc w:val="center"/>
            </w:pPr>
            <w:proofErr w:type="spellStart"/>
            <w:r w:rsidRPr="009C6D1B">
              <w:rPr>
                <w:rFonts w:ascii="Calibri" w:hAnsi="Calibri" w:cs="Calibri"/>
              </w:rPr>
              <w:lastRenderedPageBreak/>
              <w:t>Пуровский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471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Решение Районной Думы МО </w:t>
            </w:r>
            <w:proofErr w:type="spellStart"/>
            <w:r w:rsidRPr="009C6D1B">
              <w:rPr>
                <w:rFonts w:ascii="Calibri" w:hAnsi="Calibri" w:cs="Calibri"/>
              </w:rPr>
              <w:t>Пуровский</w:t>
            </w:r>
            <w:proofErr w:type="spellEnd"/>
            <w:r w:rsidRPr="009C6D1B">
              <w:rPr>
                <w:rFonts w:ascii="Calibri" w:hAnsi="Calibri" w:cs="Calibri"/>
              </w:rPr>
              <w:t xml:space="preserve"> район от 26.01.2017 N 81</w:t>
            </w:r>
          </w:p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 xml:space="preserve">- в селе </w:t>
            </w:r>
            <w:proofErr w:type="spellStart"/>
            <w:r w:rsidRPr="009C6D1B">
              <w:rPr>
                <w:rFonts w:ascii="Calibri" w:hAnsi="Calibri" w:cs="Calibri"/>
              </w:rPr>
              <w:t>Самбург</w:t>
            </w:r>
            <w:proofErr w:type="spellEnd"/>
          </w:p>
        </w:tc>
        <w:tc>
          <w:tcPr>
            <w:tcW w:w="4252" w:type="dxa"/>
            <w:vMerge w:val="restart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Лица, работающие в организациях, финансируемых за счет средств местного бюджета</w:t>
            </w:r>
          </w:p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1,8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  <w:tr w:rsidR="009C6D1B" w:rsidRPr="009C6D1B">
        <w:tc>
          <w:tcPr>
            <w:tcW w:w="2410" w:type="dxa"/>
          </w:tcPr>
          <w:p w:rsidR="009C6D1B" w:rsidRPr="009C6D1B" w:rsidRDefault="009C6D1B">
            <w:pPr>
              <w:spacing w:after="1" w:line="220" w:lineRule="atLeast"/>
            </w:pPr>
            <w:r w:rsidRPr="009C6D1B">
              <w:rPr>
                <w:rFonts w:ascii="Calibri" w:hAnsi="Calibri" w:cs="Calibri"/>
              </w:rPr>
              <w:t>- в остальных населенных пунктах района</w:t>
            </w:r>
          </w:p>
        </w:tc>
        <w:tc>
          <w:tcPr>
            <w:tcW w:w="4252" w:type="dxa"/>
            <w:vMerge/>
          </w:tcPr>
          <w:p w:rsidR="009C6D1B" w:rsidRPr="009C6D1B" w:rsidRDefault="009C6D1B"/>
        </w:tc>
        <w:tc>
          <w:tcPr>
            <w:tcW w:w="2211" w:type="dxa"/>
          </w:tcPr>
          <w:p w:rsidR="009C6D1B" w:rsidRPr="009C6D1B" w:rsidRDefault="009C6D1B">
            <w:pPr>
              <w:spacing w:after="1" w:line="220" w:lineRule="atLeast"/>
              <w:jc w:val="center"/>
            </w:pPr>
            <w:r w:rsidRPr="009C6D1B">
              <w:rPr>
                <w:rFonts w:ascii="Calibri" w:hAnsi="Calibri" w:cs="Calibri"/>
              </w:rPr>
              <w:t>1,7</w:t>
            </w:r>
          </w:p>
        </w:tc>
        <w:tc>
          <w:tcPr>
            <w:tcW w:w="2471" w:type="dxa"/>
            <w:vMerge/>
          </w:tcPr>
          <w:p w:rsidR="009C6D1B" w:rsidRPr="009C6D1B" w:rsidRDefault="009C6D1B"/>
        </w:tc>
      </w:tr>
    </w:tbl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spacing w:after="1" w:line="220" w:lineRule="atLeast"/>
        <w:jc w:val="both"/>
      </w:pPr>
    </w:p>
    <w:p w:rsidR="009C6D1B" w:rsidRPr="009C6D1B" w:rsidRDefault="009C6D1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9C6D1B" w:rsidRDefault="00C41D1E"/>
    <w:sectPr w:rsidR="00C41D1E" w:rsidRPr="009C6D1B" w:rsidSect="002D6A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D1B"/>
    <w:rsid w:val="009C6D1B"/>
    <w:rsid w:val="00C41D1E"/>
    <w:rsid w:val="00D01794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21548</Words>
  <Characters>122827</Characters>
  <Application>Microsoft Office Word</Application>
  <DocSecurity>0</DocSecurity>
  <Lines>1023</Lines>
  <Paragraphs>288</Paragraphs>
  <ScaleCrop>false</ScaleCrop>
  <Company/>
  <LinksUpToDate>false</LinksUpToDate>
  <CharactersWithSpaces>144087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2021-02-10T14:33:00Z</dcterms:created>
  <dcterms:modified xsi:type="dcterms:W3CDTF">2021-02-10T14:35:00Z</dcterms:modified>
</cp:coreProperties>
</file>